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509"/>
      </w:tblGrid>
      <w:tr w:rsidR="00E23B24" w14:paraId="7978C39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18D3" w14:textId="77777777" w:rsidR="00E23B24" w:rsidRDefault="00644E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Timbro </w:t>
            </w:r>
            <w:r>
              <w:rPr>
                <w:rFonts w:ascii="Arial" w:hAnsi="Arial" w:cs="Arial"/>
                <w:color w:val="009900"/>
                <w:sz w:val="16"/>
                <w:szCs w:val="16"/>
              </w:rPr>
              <w:t xml:space="preserve">Ente di formazione professionale; Associazione di categoria del settore; Operatori del settore alimentare </w:t>
            </w:r>
          </w:p>
          <w:p w14:paraId="4A721D29" w14:textId="77777777" w:rsidR="00E23B24" w:rsidRDefault="00E23B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584D0" w14:textId="77777777" w:rsidR="00E23B24" w:rsidRDefault="00E23B24">
            <w:pPr>
              <w:jc w:val="both"/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  <w:p w14:paraId="1854EE04" w14:textId="77777777" w:rsidR="00E23B24" w:rsidRDefault="00E23B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9" w:type="dxa"/>
            <w:tcBorders>
              <w:left w:val="single" w:sz="4" w:space="0" w:color="000000"/>
            </w:tcBorders>
            <w:shd w:val="clear" w:color="auto" w:fill="auto"/>
          </w:tcPr>
          <w:p w14:paraId="0D3BC9C0" w14:textId="09B7E632" w:rsidR="00E23B24" w:rsidRDefault="00644E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Alla c.a.  Direttore dell'</w:t>
            </w:r>
            <w:r w:rsidR="0017352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73525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.I.A.N.</w:t>
            </w:r>
          </w:p>
          <w:p w14:paraId="49B78A5D" w14:textId="63019CEE" w:rsidR="00E23B24" w:rsidRDefault="00644E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</w:t>
            </w:r>
            <w:r w:rsidR="00173525">
              <w:rPr>
                <w:rFonts w:ascii="Arial" w:hAnsi="Arial" w:cs="Arial"/>
                <w:b/>
                <w:sz w:val="20"/>
                <w:szCs w:val="20"/>
              </w:rPr>
              <w:t>ssa Cristina Saletti</w:t>
            </w:r>
          </w:p>
          <w:p w14:paraId="2143F3CB" w14:textId="77777777" w:rsidR="00E23B24" w:rsidRDefault="00644ED6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PEC: dirdsp@pec.ausl.fe.it</w:t>
            </w:r>
          </w:p>
          <w:p w14:paraId="46EC7CB3" w14:textId="77777777" w:rsidR="00E23B24" w:rsidRDefault="00E23B24">
            <w:pPr>
              <w:suppressAutoHyphens w:val="0"/>
              <w:autoSpaceDE w:val="0"/>
              <w:jc w:val="right"/>
            </w:pPr>
          </w:p>
        </w:tc>
      </w:tr>
    </w:tbl>
    <w:p w14:paraId="28F3FBD4" w14:textId="77777777" w:rsidR="00E23B24" w:rsidRDefault="00E23B24">
      <w:pPr>
        <w:jc w:val="both"/>
        <w:rPr>
          <w:rFonts w:ascii="Arial" w:hAnsi="Arial" w:cs="Arial"/>
          <w:b/>
          <w:sz w:val="20"/>
          <w:szCs w:val="20"/>
        </w:rPr>
      </w:pPr>
    </w:p>
    <w:p w14:paraId="3310BF9F" w14:textId="77777777" w:rsidR="00E23B24" w:rsidRDefault="00E23B24">
      <w:pPr>
        <w:jc w:val="both"/>
        <w:rPr>
          <w:rFonts w:ascii="Arial" w:hAnsi="Arial" w:cs="Arial"/>
          <w:b/>
          <w:sz w:val="20"/>
          <w:szCs w:val="20"/>
        </w:rPr>
      </w:pPr>
    </w:p>
    <w:p w14:paraId="2493F4CE" w14:textId="77777777" w:rsidR="00E23B24" w:rsidRDefault="00644ED6">
      <w:pPr>
        <w:jc w:val="both"/>
        <w:rPr>
          <w:color w:val="000000"/>
          <w:szCs w:val="20"/>
        </w:rPr>
      </w:pPr>
      <w:r>
        <w:rPr>
          <w:rFonts w:ascii="Arial" w:hAnsi="Arial" w:cs="Arial"/>
          <w:b/>
          <w:sz w:val="20"/>
          <w:szCs w:val="20"/>
        </w:rPr>
        <w:t>Oggetto: Comunicazione al fine dell’accreditamento di corsi formazione per alimentaristi nell'ambito di applicazione del Regolamento CE 852/2004 (art. 9 delibera di Giunta Regionale dell’Emilia-Romagna n. 311/2019 collegata alla L.R.11/2003)</w:t>
      </w:r>
    </w:p>
    <w:p w14:paraId="5B234599" w14:textId="77777777" w:rsidR="00E23B24" w:rsidRDefault="00644ED6">
      <w:pPr>
        <w:pStyle w:val="1lineagrigia"/>
      </w:pPr>
      <w:r>
        <w:rPr>
          <w:color w:val="000000"/>
          <w:szCs w:val="20"/>
        </w:rPr>
        <w:t xml:space="preserve">Io sottoscritto/a </w:t>
      </w:r>
      <w:r>
        <w:rPr>
          <w:i/>
          <w:color w:val="000000"/>
          <w:sz w:val="18"/>
          <w:szCs w:val="18"/>
        </w:rPr>
        <w:t>(nome)</w:t>
      </w:r>
      <w:r>
        <w:rPr>
          <w:i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(cognome)</w:t>
      </w:r>
    </w:p>
    <w:p w14:paraId="7331D259" w14:textId="77777777" w:rsidR="00E23B24" w:rsidRDefault="00644ED6">
      <w:pPr>
        <w:pStyle w:val="1lineagrigia"/>
      </w:pPr>
      <w:r>
        <w:t>nato/a il</w:t>
      </w:r>
      <w:r>
        <w:tab/>
      </w:r>
      <w:r>
        <w:tab/>
      </w:r>
      <w:r>
        <w:tab/>
        <w:t xml:space="preserve">        </w:t>
      </w:r>
      <w:r>
        <w:rPr>
          <w:color w:val="808080"/>
        </w:rPr>
        <w:t xml:space="preserve"> 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color w:val="808080"/>
        </w:rPr>
        <w:t xml:space="preserve">  </w:t>
      </w:r>
      <w:r>
        <w:t xml:space="preserve"> Prov.</w:t>
      </w:r>
    </w:p>
    <w:p w14:paraId="595FA361" w14:textId="77777777" w:rsidR="00E23B24" w:rsidRDefault="00644ED6">
      <w:pPr>
        <w:pStyle w:val="1lineagrigia"/>
      </w:pPr>
      <w:r>
        <w:t>Stato di nascita</w:t>
      </w:r>
      <w:r>
        <w:tab/>
      </w:r>
      <w:r>
        <w:tab/>
      </w:r>
      <w:r>
        <w:tab/>
      </w:r>
      <w:r>
        <w:tab/>
      </w:r>
      <w:r>
        <w:tab/>
        <w:t>codice fiscale</w:t>
      </w:r>
    </w:p>
    <w:p w14:paraId="450BB49A" w14:textId="77777777" w:rsidR="00E23B24" w:rsidRDefault="00644ED6">
      <w:pPr>
        <w:pStyle w:val="1lineagrigia"/>
      </w:pPr>
      <w:r>
        <w:t>residente a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Prov.</w:t>
      </w:r>
      <w:r>
        <w:tab/>
      </w:r>
      <w:r>
        <w:tab/>
      </w:r>
      <w:r>
        <w:rPr>
          <w:color w:val="808080"/>
        </w:rPr>
        <w:t xml:space="preserve">  </w:t>
      </w:r>
      <w:r>
        <w:t xml:space="preserve"> CAP</w:t>
      </w:r>
    </w:p>
    <w:p w14:paraId="6D1C5527" w14:textId="77777777" w:rsidR="00E23B24" w:rsidRDefault="00644ED6">
      <w:pPr>
        <w:pStyle w:val="1lineagrigia"/>
      </w:pPr>
      <w:r>
        <w:t>Via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n.</w:t>
      </w:r>
    </w:p>
    <w:p w14:paraId="72FBB7DE" w14:textId="77777777" w:rsidR="00E23B24" w:rsidRDefault="00644ED6">
      <w:pPr>
        <w:pStyle w:val="1lineagrigia"/>
        <w:rPr>
          <w:color w:val="009900"/>
          <w:sz w:val="16"/>
          <w:szCs w:val="16"/>
        </w:rPr>
      </w:pPr>
      <w:r>
        <w:t xml:space="preserve">telefono </w:t>
      </w:r>
      <w:r>
        <w:rPr>
          <w:i/>
          <w:sz w:val="18"/>
          <w:szCs w:val="18"/>
        </w:rPr>
        <w:t>(fisso o cellulare)</w:t>
      </w:r>
      <w:r>
        <w:tab/>
      </w:r>
      <w:r>
        <w:tab/>
      </w:r>
      <w:r>
        <w:tab/>
        <w:t xml:space="preserve">       mail </w:t>
      </w:r>
      <w:r>
        <w:rPr>
          <w:i/>
          <w:color w:val="000000"/>
          <w:sz w:val="18"/>
          <w:szCs w:val="18"/>
        </w:rPr>
        <w:t>(obbligatorio)</w:t>
      </w:r>
      <w:r>
        <w:tab/>
      </w:r>
      <w:r>
        <w:tab/>
      </w:r>
    </w:p>
    <w:p w14:paraId="3DC9C5D8" w14:textId="77777777" w:rsidR="00E23B24" w:rsidRDefault="00644ED6">
      <w:pPr>
        <w:pStyle w:val="1lineagrigia"/>
        <w:spacing w:line="240" w:lineRule="auto"/>
        <w:ind w:left="5670" w:firstLine="709"/>
        <w:rPr>
          <w:color w:val="009900"/>
        </w:rPr>
      </w:pPr>
      <w:r>
        <w:rPr>
          <w:color w:val="009900"/>
          <w:sz w:val="16"/>
          <w:szCs w:val="16"/>
        </w:rPr>
        <w:t>Ente/Associazione/Operatori del settore alimentare</w:t>
      </w:r>
      <w:r>
        <w:t xml:space="preserve">  </w:t>
      </w:r>
    </w:p>
    <w:p w14:paraId="00B7D59A" w14:textId="77777777" w:rsidR="00E23B24" w:rsidRDefault="00644ED6">
      <w:pPr>
        <w:pStyle w:val="3sfondoverde"/>
        <w:shd w:val="clear" w:color="auto" w:fill="EEEEEE"/>
        <w:rPr>
          <w:rFonts w:eastAsia="Arial"/>
          <w:color w:val="008000"/>
          <w:sz w:val="28"/>
          <w:szCs w:val="28"/>
        </w:rPr>
      </w:pPr>
      <w:r>
        <w:rPr>
          <w:color w:val="009900"/>
        </w:rPr>
        <w:t>COMUNICO</w:t>
      </w:r>
    </w:p>
    <w:p w14:paraId="278A182A" w14:textId="77777777" w:rsidR="00E23B24" w:rsidRDefault="00644ED6">
      <w:pPr>
        <w:jc w:val="both"/>
        <w:rPr>
          <w:rFonts w:eastAsia="Arial"/>
          <w:szCs w:val="20"/>
        </w:rPr>
      </w:pPr>
      <w:r>
        <w:rPr>
          <w:rFonts w:ascii="Arial" w:eastAsia="Arial" w:hAnsi="Arial" w:cs="Arial"/>
          <w:color w:val="008000"/>
          <w:sz w:val="28"/>
          <w:szCs w:val="28"/>
        </w:rPr>
        <w:t>►</w:t>
      </w:r>
      <w:r>
        <w:rPr>
          <w:rFonts w:ascii="Arial" w:hAnsi="Arial" w:cs="Arial"/>
          <w:sz w:val="20"/>
          <w:szCs w:val="20"/>
        </w:rPr>
        <w:t xml:space="preserve">in qualità di: </w:t>
      </w:r>
      <w:r>
        <w:rPr>
          <w:rFonts w:ascii="Arial" w:hAnsi="Arial" w:cs="Arial"/>
          <w:color w:val="009900"/>
          <w:sz w:val="20"/>
          <w:szCs w:val="20"/>
        </w:rPr>
        <w:t>(</w:t>
      </w:r>
      <w:r>
        <w:rPr>
          <w:rFonts w:ascii="Arial" w:hAnsi="Arial" w:cs="Arial"/>
          <w:i/>
          <w:color w:val="009900"/>
          <w:sz w:val="18"/>
          <w:szCs w:val="18"/>
        </w:rPr>
        <w:t>barrare una casella)</w:t>
      </w:r>
    </w:p>
    <w:p w14:paraId="77CDC4F8" w14:textId="77777777" w:rsidR="00E23B24" w:rsidRDefault="00644ED6">
      <w:pPr>
        <w:pStyle w:val="1lineagrigia"/>
        <w:rPr>
          <w:rFonts w:eastAsia="Arial"/>
          <w:szCs w:val="20"/>
        </w:rPr>
      </w:pPr>
      <w:r>
        <w:rPr>
          <w:rFonts w:eastAsia="Arial"/>
          <w:szCs w:val="20"/>
        </w:rPr>
        <w:t xml:space="preserve"> </w:t>
      </w:r>
      <w:r>
        <w:rPr>
          <w:szCs w:val="20"/>
        </w:rPr>
        <w:t>titolare</w:t>
      </w:r>
    </w:p>
    <w:p w14:paraId="2C0A4EE6" w14:textId="77777777" w:rsidR="00E23B24" w:rsidRDefault="00644ED6">
      <w:pPr>
        <w:pStyle w:val="1lineagrigia"/>
        <w:rPr>
          <w:rFonts w:eastAsia="Arial"/>
          <w:szCs w:val="20"/>
        </w:rPr>
      </w:pPr>
      <w:r>
        <w:rPr>
          <w:rFonts w:eastAsia="Arial"/>
          <w:szCs w:val="20"/>
        </w:rPr>
        <w:t xml:space="preserve"> </w:t>
      </w:r>
      <w:r>
        <w:rPr>
          <w:szCs w:val="20"/>
        </w:rPr>
        <w:t>amministratore/legale rappresentante</w:t>
      </w:r>
    </w:p>
    <w:p w14:paraId="2281A5E6" w14:textId="77777777" w:rsidR="00E23B24" w:rsidRDefault="00644ED6">
      <w:pPr>
        <w:pStyle w:val="1lineagrigia"/>
        <w:rPr>
          <w:szCs w:val="20"/>
        </w:rPr>
      </w:pPr>
      <w:r>
        <w:rPr>
          <w:rFonts w:eastAsia="Arial"/>
          <w:szCs w:val="20"/>
        </w:rPr>
        <w:t xml:space="preserve"> </w:t>
      </w:r>
      <w:r>
        <w:rPr>
          <w:szCs w:val="20"/>
        </w:rPr>
        <w:t>altro (specificare): ……………………………………………………………………………………………………….</w:t>
      </w:r>
    </w:p>
    <w:p w14:paraId="62C621F3" w14:textId="77777777" w:rsidR="00E23B24" w:rsidRDefault="00644ED6">
      <w:pPr>
        <w:pStyle w:val="1lineagrigia"/>
        <w:rPr>
          <w:rFonts w:ascii="Webdings" w:eastAsia="Webdings" w:hAnsi="Webdings" w:cs="Webdings"/>
          <w:szCs w:val="20"/>
        </w:rPr>
      </w:pPr>
      <w:r>
        <w:rPr>
          <w:szCs w:val="20"/>
        </w:rPr>
        <w:t xml:space="preserve">del sotto riportato </w:t>
      </w:r>
    </w:p>
    <w:p w14:paraId="6611465C" w14:textId="77777777" w:rsidR="00E23B24" w:rsidRDefault="00644ED6">
      <w:pPr>
        <w:pStyle w:val="1lineagrigia"/>
        <w:rPr>
          <w:rFonts w:ascii="Webdings" w:eastAsia="Webdings" w:hAnsi="Webdings" w:cs="Webdings"/>
          <w:szCs w:val="20"/>
        </w:rPr>
      </w:pPr>
      <w:r>
        <w:rPr>
          <w:rFonts w:ascii="Webdings" w:eastAsia="Webdings" w:hAnsi="Webdings" w:cs="Webdings"/>
          <w:szCs w:val="20"/>
        </w:rPr>
        <w:t></w:t>
      </w:r>
      <w:r>
        <w:rPr>
          <w:rFonts w:eastAsia="Arial"/>
        </w:rPr>
        <w:t xml:space="preserve"> </w:t>
      </w:r>
      <w:r>
        <w:rPr>
          <w:szCs w:val="20"/>
        </w:rPr>
        <w:t>Ente di formazione professionale;</w:t>
      </w:r>
    </w:p>
    <w:p w14:paraId="3FC52485" w14:textId="77777777" w:rsidR="00E23B24" w:rsidRDefault="00644ED6">
      <w:pPr>
        <w:pStyle w:val="1lineagrigia"/>
        <w:rPr>
          <w:rFonts w:ascii="Webdings" w:eastAsia="Webdings" w:hAnsi="Webdings" w:cs="Webdings"/>
          <w:szCs w:val="20"/>
        </w:rPr>
      </w:pPr>
      <w:r>
        <w:rPr>
          <w:rFonts w:ascii="Webdings" w:eastAsia="Webdings" w:hAnsi="Webdings" w:cs="Webdings"/>
          <w:szCs w:val="20"/>
        </w:rPr>
        <w:t></w:t>
      </w:r>
      <w:r>
        <w:rPr>
          <w:rFonts w:eastAsia="Arial"/>
        </w:rPr>
        <w:t xml:space="preserve"> </w:t>
      </w:r>
      <w:r>
        <w:rPr>
          <w:szCs w:val="20"/>
        </w:rPr>
        <w:t>Associazione di categoria del settore;</w:t>
      </w:r>
    </w:p>
    <w:p w14:paraId="0916C7C7" w14:textId="77777777" w:rsidR="00E23B24" w:rsidRDefault="00E23B24">
      <w:pPr>
        <w:pStyle w:val="1lineagrigia"/>
        <w:spacing w:line="200" w:lineRule="exact"/>
        <w:rPr>
          <w:rFonts w:ascii="Webdings" w:eastAsia="Webdings" w:hAnsi="Webdings" w:cs="Webdings"/>
          <w:szCs w:val="20"/>
        </w:rPr>
      </w:pPr>
    </w:p>
    <w:p w14:paraId="49FADF61" w14:textId="4B6BFD4F" w:rsidR="00E23B24" w:rsidRDefault="00644ED6">
      <w:pPr>
        <w:pStyle w:val="1lineagrigia"/>
        <w:spacing w:line="200" w:lineRule="exact"/>
        <w:rPr>
          <w:i/>
          <w:color w:val="009900"/>
          <w:sz w:val="18"/>
          <w:szCs w:val="18"/>
          <w:lang w:bidi="ar-SA"/>
        </w:rPr>
      </w:pPr>
      <w:r>
        <w:rPr>
          <w:rFonts w:ascii="Webdings" w:eastAsia="Webdings" w:hAnsi="Webdings" w:cs="Webdings"/>
          <w:szCs w:val="20"/>
        </w:rPr>
        <w:t></w:t>
      </w:r>
      <w:r>
        <w:rPr>
          <w:rFonts w:eastAsia="Arial"/>
        </w:rPr>
        <w:t xml:space="preserve"> </w:t>
      </w:r>
      <w:r>
        <w:rPr>
          <w:szCs w:val="20"/>
        </w:rPr>
        <w:t xml:space="preserve">Operatori del settore alimentare, </w:t>
      </w:r>
      <w:r>
        <w:rPr>
          <w:i/>
          <w:color w:val="009900"/>
          <w:sz w:val="18"/>
          <w:szCs w:val="18"/>
          <w:lang w:bidi="ar-SA"/>
        </w:rPr>
        <w:t>solo per il proprio personale alimentarista e se l'azienda risulta essere titolare di RICONOSCIMENTO</w:t>
      </w:r>
      <w:r w:rsidR="003B21E8">
        <w:rPr>
          <w:i/>
          <w:color w:val="009900"/>
          <w:sz w:val="18"/>
          <w:szCs w:val="18"/>
          <w:lang w:bidi="ar-SA"/>
        </w:rPr>
        <w:t xml:space="preserve"> </w:t>
      </w:r>
      <w:r>
        <w:rPr>
          <w:i/>
          <w:color w:val="009900"/>
          <w:sz w:val="18"/>
          <w:szCs w:val="18"/>
          <w:lang w:bidi="ar-SA"/>
        </w:rPr>
        <w:t>/REGISTRAZIONE (rilasciata ai sensi del Regolamento CE n. 852/04) o titolare di AUTORIZZAZIONE SANITARIA (rilasciata ai sensi dell’art. 2 L. 283/62 e del DPR 327/80);</w:t>
      </w:r>
    </w:p>
    <w:p w14:paraId="38586E05" w14:textId="77777777" w:rsidR="00E23B24" w:rsidRDefault="00644ED6">
      <w:pPr>
        <w:pStyle w:val="1lineagrigia"/>
        <w:rPr>
          <w:szCs w:val="20"/>
        </w:rPr>
      </w:pPr>
      <w:r>
        <w:rPr>
          <w:i/>
          <w:color w:val="009900"/>
          <w:sz w:val="18"/>
          <w:szCs w:val="18"/>
          <w:lang w:bidi="ar-SA"/>
        </w:rPr>
        <w:t>_(denominazione)</w:t>
      </w:r>
      <w:r>
        <w:rPr>
          <w:szCs w:val="20"/>
        </w:rPr>
        <w:t>_________________________________________________________________________________</w:t>
      </w:r>
    </w:p>
    <w:p w14:paraId="3381913B" w14:textId="77777777" w:rsidR="00E23B24" w:rsidRDefault="00644ED6">
      <w:pPr>
        <w:pStyle w:val="1lineagrigia"/>
        <w:rPr>
          <w:szCs w:val="20"/>
        </w:rPr>
      </w:pPr>
      <w:r>
        <w:rPr>
          <w:szCs w:val="20"/>
        </w:rPr>
        <w:t>con sede legale in _______________________________________________________________________________</w:t>
      </w:r>
    </w:p>
    <w:p w14:paraId="0CAD4EFE" w14:textId="77777777" w:rsidR="00E23B24" w:rsidRDefault="00644ED6">
      <w:pPr>
        <w:pStyle w:val="1lineagrigia"/>
        <w:rPr>
          <w:szCs w:val="20"/>
        </w:rPr>
      </w:pPr>
      <w:r>
        <w:rPr>
          <w:szCs w:val="20"/>
        </w:rPr>
        <w:t>partita I.V.A.   |      |      |      |      |      |      |      |      |      |      |      |      |      |      |      |      |</w:t>
      </w:r>
    </w:p>
    <w:p w14:paraId="6FBC0F7B" w14:textId="77777777" w:rsidR="00E23B24" w:rsidRDefault="00644ED6">
      <w:pPr>
        <w:pStyle w:val="1lineagrigia"/>
        <w:rPr>
          <w:rFonts w:eastAsia="Arial"/>
          <w:color w:val="008000"/>
          <w:sz w:val="28"/>
          <w:szCs w:val="28"/>
        </w:rPr>
      </w:pPr>
      <w:r>
        <w:rPr>
          <w:szCs w:val="20"/>
        </w:rPr>
        <w:t xml:space="preserve">posta elettronica certificata </w:t>
      </w:r>
      <w:r>
        <w:rPr>
          <w:b/>
          <w:bCs/>
          <w:i/>
          <w:sz w:val="18"/>
          <w:szCs w:val="18"/>
        </w:rPr>
        <w:t>(obbligatorio)____________________________________________________________________</w:t>
      </w:r>
    </w:p>
    <w:p w14:paraId="1CAADE24" w14:textId="77777777" w:rsidR="00E23B24" w:rsidRDefault="00644ED6">
      <w:pPr>
        <w:tabs>
          <w:tab w:val="left" w:pos="345"/>
        </w:tabs>
        <w:rPr>
          <w:szCs w:val="20"/>
        </w:rPr>
      </w:pPr>
      <w:r>
        <w:rPr>
          <w:rFonts w:ascii="Arial" w:eastAsia="Arial" w:hAnsi="Arial" w:cs="Arial"/>
          <w:color w:val="008000"/>
          <w:sz w:val="28"/>
          <w:szCs w:val="28"/>
        </w:rPr>
        <w:t>►</w:t>
      </w:r>
      <w:r>
        <w:rPr>
          <w:rFonts w:ascii="Arial" w:hAnsi="Arial" w:cs="Arial"/>
          <w:sz w:val="20"/>
          <w:szCs w:val="20"/>
        </w:rPr>
        <w:t xml:space="preserve">al fine di ottenere l’accreditamento di </w:t>
      </w:r>
      <w:r>
        <w:rPr>
          <w:rFonts w:ascii="Arial" w:hAnsi="Arial" w:cs="Arial"/>
          <w:b/>
          <w:sz w:val="20"/>
          <w:szCs w:val="20"/>
        </w:rPr>
        <w:t xml:space="preserve">CORSI di FORMAZIONE DI BASE/AGGIORNAMENTO </w:t>
      </w:r>
      <w:r>
        <w:rPr>
          <w:rFonts w:ascii="Arial" w:hAnsi="Arial" w:cs="Arial"/>
          <w:sz w:val="20"/>
          <w:szCs w:val="20"/>
        </w:rPr>
        <w:t>effettuati nell’ambito dell’applicazione del Regolamento (CE) n.852/04 Allegato II, capitolo XII, per il rilascio dell’attestato ai sensi dell’art. 3 L.R 11/03, previsto dalla deliberazione di Giunta della Regione Emilia-Romagna n. 311/19, indicando di seguito:</w:t>
      </w:r>
    </w:p>
    <w:p w14:paraId="6218D9AD" w14:textId="77777777" w:rsidR="00E23B24" w:rsidRDefault="00644ED6">
      <w:pPr>
        <w:pStyle w:val="1lineagrigia"/>
        <w:rPr>
          <w:szCs w:val="20"/>
        </w:rPr>
      </w:pPr>
      <w:r>
        <w:rPr>
          <w:szCs w:val="20"/>
        </w:rPr>
        <w:t xml:space="preserve">docente/i: </w:t>
      </w:r>
    </w:p>
    <w:tbl>
      <w:tblPr>
        <w:tblW w:w="105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709"/>
        <w:gridCol w:w="2268"/>
        <w:gridCol w:w="2126"/>
        <w:gridCol w:w="3402"/>
      </w:tblGrid>
      <w:tr w:rsidR="009124F9" w14:paraId="73666E13" w14:textId="20A7968F" w:rsidTr="00A07F04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B070" w14:textId="77777777" w:rsidR="009124F9" w:rsidRDefault="009124F9">
            <w:pPr>
              <w:pStyle w:val="1lineagrigia"/>
              <w:pBdr>
                <w:bottom w:val="none" w:sz="0" w:space="0" w:color="auto"/>
              </w:pBdr>
              <w:rPr>
                <w:szCs w:val="20"/>
              </w:rPr>
            </w:pPr>
            <w:r>
              <w:rPr>
                <w:szCs w:val="20"/>
              </w:rPr>
              <w:t>COGNOME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BCCA" w14:textId="77777777" w:rsidR="009124F9" w:rsidRDefault="009124F9">
            <w:pPr>
              <w:pStyle w:val="1lineagrigia"/>
              <w:pBdr>
                <w:bottom w:val="none" w:sz="0" w:space="0" w:color="auto"/>
              </w:pBdr>
              <w:rPr>
                <w:szCs w:val="20"/>
              </w:rPr>
            </w:pPr>
            <w:r>
              <w:rPr>
                <w:szCs w:val="20"/>
              </w:rPr>
              <w:t>LUOGO E 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4DD9" w14:textId="0060C6FD" w:rsidR="009124F9" w:rsidRDefault="009124F9">
            <w:pPr>
              <w:pStyle w:val="1lineagrigia"/>
              <w:pBdr>
                <w:bottom w:val="none" w:sz="0" w:space="0" w:color="auto"/>
              </w:pBdr>
            </w:pPr>
            <w:r>
              <w:rPr>
                <w:szCs w:val="20"/>
              </w:rPr>
              <w:t>CODICE FISCALE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904" w14:textId="300D559E" w:rsidR="009124F9" w:rsidRDefault="009124F9">
            <w:pPr>
              <w:pStyle w:val="1lineagrigia"/>
              <w:pBdr>
                <w:bottom w:val="none" w:sz="0" w:space="0" w:color="auto"/>
              </w:pBdr>
              <w:rPr>
                <w:szCs w:val="20"/>
              </w:rPr>
            </w:pPr>
            <w:r>
              <w:rPr>
                <w:szCs w:val="20"/>
              </w:rPr>
              <w:t xml:space="preserve">QUALIFICA AZIENDALE DEL DOCENTE </w:t>
            </w:r>
            <w:r w:rsidRPr="002B2C25">
              <w:rPr>
                <w:i/>
                <w:color w:val="009900"/>
                <w:sz w:val="18"/>
                <w:szCs w:val="18"/>
                <w:lang w:bidi="ar-SA"/>
              </w:rPr>
              <w:t>(Da compilare solo se il richiedente è un Operatore del settore alimentare)</w:t>
            </w:r>
          </w:p>
        </w:tc>
      </w:tr>
      <w:tr w:rsidR="009124F9" w14:paraId="17B24A92" w14:textId="502BD9B7" w:rsidTr="00A07F04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B807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B864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919F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2476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</w:tr>
      <w:tr w:rsidR="009124F9" w14:paraId="41303376" w14:textId="2D1F9AAF" w:rsidTr="00A07F04">
        <w:trPr>
          <w:trHeight w:val="24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734B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DD31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4537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00EB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</w:tr>
      <w:tr w:rsidR="009124F9" w14:paraId="198C766A" w14:textId="6CF60CF0" w:rsidTr="00A07F04">
        <w:trPr>
          <w:trHeight w:val="24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FF98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603B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9493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3DA9" w14:textId="77777777" w:rsidR="009124F9" w:rsidRDefault="009124F9">
            <w:pPr>
              <w:pStyle w:val="1lineagrigia"/>
              <w:pBdr>
                <w:bottom w:val="none" w:sz="0" w:space="0" w:color="auto"/>
              </w:pBdr>
              <w:snapToGrid w:val="0"/>
              <w:rPr>
                <w:szCs w:val="20"/>
              </w:rPr>
            </w:pPr>
          </w:p>
        </w:tc>
      </w:tr>
    </w:tbl>
    <w:p w14:paraId="3CA77E06" w14:textId="77777777" w:rsidR="00E23B24" w:rsidRDefault="00644ED6">
      <w:pPr>
        <w:pStyle w:val="1lineagrigia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per ognuno dei quali si allega il Modello 1- Autocertificazione del docente</w:t>
      </w:r>
    </w:p>
    <w:p w14:paraId="009A8AE5" w14:textId="0D731BCF" w:rsidR="00E23B24" w:rsidRDefault="00E23B24">
      <w:pPr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3FE8CFF" w14:textId="77777777" w:rsidR="00CA7E90" w:rsidRDefault="00CA7E90">
      <w:pPr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3CF1715" w14:textId="77777777" w:rsidR="00E23B24" w:rsidRDefault="00644ED6">
      <w:pPr>
        <w:pStyle w:val="3sfondoverde"/>
        <w:rPr>
          <w:rFonts w:eastAsia="Arial"/>
          <w:color w:val="008000"/>
          <w:sz w:val="28"/>
          <w:szCs w:val="28"/>
        </w:rPr>
      </w:pPr>
      <w:r>
        <w:lastRenderedPageBreak/>
        <w:t xml:space="preserve">allego </w:t>
      </w:r>
    </w:p>
    <w:p w14:paraId="7AB55AB1" w14:textId="77777777" w:rsidR="00E23B24" w:rsidRDefault="00644ED6">
      <w:pPr>
        <w:tabs>
          <w:tab w:val="left" w:pos="-142"/>
        </w:tabs>
        <w:spacing w:before="280"/>
        <w:jc w:val="both"/>
        <w:rPr>
          <w:rFonts w:ascii="Arial" w:eastAsia="Arial" w:hAnsi="Arial" w:cs="Arial"/>
          <w:color w:val="008000"/>
          <w:sz w:val="28"/>
          <w:szCs w:val="28"/>
        </w:rPr>
      </w:pPr>
      <w:r>
        <w:rPr>
          <w:rFonts w:ascii="Arial" w:eastAsia="Arial" w:hAnsi="Arial" w:cs="Arial"/>
          <w:color w:val="008000"/>
          <w:sz w:val="28"/>
          <w:szCs w:val="28"/>
        </w:rPr>
        <w:t xml:space="preserve">► </w:t>
      </w:r>
      <w:r>
        <w:rPr>
          <w:rFonts w:ascii="Arial" w:hAnsi="Arial" w:cs="Arial"/>
          <w:sz w:val="20"/>
          <w:szCs w:val="20"/>
        </w:rPr>
        <w:t>copia fotostatica fronte/retro del documento di riconoscimento del richiedente. Se cittadino extra UE allegare anche permesso di soggiorno in corso di validità;</w:t>
      </w:r>
    </w:p>
    <w:p w14:paraId="1A652A58" w14:textId="77777777" w:rsidR="00E23B24" w:rsidRDefault="00644ED6">
      <w:pPr>
        <w:tabs>
          <w:tab w:val="left" w:pos="-142"/>
        </w:tabs>
        <w:jc w:val="both"/>
        <w:rPr>
          <w:rFonts w:ascii="Arial" w:eastAsia="Arial" w:hAnsi="Arial" w:cs="Arial"/>
          <w:color w:val="008000"/>
          <w:sz w:val="28"/>
          <w:szCs w:val="28"/>
        </w:rPr>
      </w:pPr>
      <w:r>
        <w:rPr>
          <w:rFonts w:ascii="Arial" w:eastAsia="Arial" w:hAnsi="Arial" w:cs="Arial"/>
          <w:color w:val="008000"/>
          <w:sz w:val="28"/>
          <w:szCs w:val="28"/>
        </w:rPr>
        <w:t xml:space="preserve">► </w:t>
      </w:r>
      <w:r>
        <w:rPr>
          <w:rFonts w:ascii="Arial" w:hAnsi="Arial" w:cs="Arial"/>
          <w:b/>
          <w:sz w:val="20"/>
          <w:szCs w:val="20"/>
        </w:rPr>
        <w:t>MODELLO 1</w:t>
      </w:r>
      <w:r>
        <w:rPr>
          <w:rFonts w:ascii="Arial" w:hAnsi="Arial" w:cs="Arial"/>
          <w:sz w:val="20"/>
          <w:szCs w:val="20"/>
        </w:rPr>
        <w:t>: Autocertificazione del/dei docenti, comprensiva del curriculum del personale docente preposto che riporti le esperienze lavorative nel campo della sicurezza alimentare e dichiarazione di presa d’atto dei criteri per la valutazione di compatibilità con quanto previsto dalla L.R. 11/03 e dalla DGR n.311/19 art. 9, nell’ambito degli obblighi formativi previsti ai sensi del Regolamento (CE) n.852/04 – Allegato II, capitolo XII;</w:t>
      </w:r>
    </w:p>
    <w:p w14:paraId="36163721" w14:textId="77777777" w:rsidR="00E23B24" w:rsidRDefault="00644ED6">
      <w:pPr>
        <w:tabs>
          <w:tab w:val="left" w:pos="-142"/>
        </w:tabs>
        <w:jc w:val="both"/>
        <w:rPr>
          <w:rFonts w:ascii="Arial" w:eastAsia="Arial" w:hAnsi="Arial" w:cs="Arial"/>
          <w:color w:val="008000"/>
          <w:sz w:val="28"/>
          <w:szCs w:val="28"/>
        </w:rPr>
      </w:pPr>
      <w:r>
        <w:rPr>
          <w:rFonts w:ascii="Arial" w:eastAsia="Arial" w:hAnsi="Arial" w:cs="Arial"/>
          <w:color w:val="008000"/>
          <w:sz w:val="28"/>
          <w:szCs w:val="28"/>
        </w:rPr>
        <w:t xml:space="preserve">► </w:t>
      </w:r>
      <w:r>
        <w:rPr>
          <w:rFonts w:ascii="Arial" w:hAnsi="Arial" w:cs="Arial"/>
          <w:sz w:val="20"/>
          <w:szCs w:val="20"/>
        </w:rPr>
        <w:t>Copia del materiale didattico utilizzato;</w:t>
      </w:r>
    </w:p>
    <w:p w14:paraId="0D4DB992" w14:textId="77777777" w:rsidR="00E23B24" w:rsidRDefault="00644ED6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8000"/>
          <w:sz w:val="28"/>
          <w:szCs w:val="28"/>
        </w:rPr>
        <w:t xml:space="preserve">► </w:t>
      </w:r>
      <w:r>
        <w:rPr>
          <w:rFonts w:ascii="Arial" w:hAnsi="Arial" w:cs="Arial"/>
          <w:sz w:val="20"/>
          <w:szCs w:val="20"/>
        </w:rPr>
        <w:t xml:space="preserve">Relazione descrittiva delle modalità di gestione e svolgimento del corso </w:t>
      </w:r>
    </w:p>
    <w:p w14:paraId="79D4BB93" w14:textId="77777777" w:rsidR="00E23B24" w:rsidRDefault="00E23B24">
      <w:pPr>
        <w:jc w:val="both"/>
        <w:rPr>
          <w:rFonts w:ascii="Arial" w:hAnsi="Arial" w:cs="Arial"/>
          <w:sz w:val="20"/>
          <w:szCs w:val="20"/>
        </w:rPr>
      </w:pPr>
    </w:p>
    <w:p w14:paraId="712CF6AD" w14:textId="77777777" w:rsidR="00E23B24" w:rsidRDefault="00644ED6">
      <w:pPr>
        <w:pStyle w:val="3sfondoverde"/>
        <w:rPr>
          <w:szCs w:val="20"/>
        </w:rPr>
      </w:pPr>
      <w:r>
        <w:t xml:space="preserve">sono consapevole </w:t>
      </w:r>
      <w:r>
        <w:rPr>
          <w:caps w:val="0"/>
        </w:rPr>
        <w:t>CHE</w:t>
      </w:r>
    </w:p>
    <w:p w14:paraId="650049D9" w14:textId="77777777" w:rsidR="00E23B24" w:rsidRDefault="00644ED6">
      <w:pPr>
        <w:pStyle w:val="4testobase"/>
        <w:jc w:val="both"/>
        <w:rPr>
          <w:szCs w:val="20"/>
        </w:rPr>
      </w:pPr>
      <w:r>
        <w:rPr>
          <w:szCs w:val="20"/>
        </w:rPr>
        <w:t xml:space="preserve">Le false dichiarazioni, la falsità negli atti e l’uso di atti falsi sono puniti dal codice penale e dalle leggi speciali in materia (D.P.R. 445/2000 Testo Unico sulla documentazione amministrativa). </w:t>
      </w:r>
    </w:p>
    <w:p w14:paraId="571E058A" w14:textId="77777777" w:rsidR="00E23B24" w:rsidRDefault="00644ED6">
      <w:pPr>
        <w:pStyle w:val="4testobase"/>
        <w:jc w:val="both"/>
        <w:rPr>
          <w:szCs w:val="20"/>
        </w:rPr>
      </w:pPr>
      <w:r>
        <w:rPr>
          <w:szCs w:val="20"/>
        </w:rPr>
        <w:t>L’Azienda USL effettua controlli a campione sulla veridicità delle dichiarazioni sostitutive, come previsto dalla legge.</w:t>
      </w:r>
    </w:p>
    <w:p w14:paraId="35C754B4" w14:textId="77777777" w:rsidR="00E23B24" w:rsidRDefault="00E23B24">
      <w:pPr>
        <w:pStyle w:val="4testobase"/>
        <w:rPr>
          <w:szCs w:val="20"/>
        </w:rPr>
      </w:pPr>
    </w:p>
    <w:p w14:paraId="3B094180" w14:textId="77777777" w:rsidR="00E23B24" w:rsidRDefault="00E23B24">
      <w:pPr>
        <w:pStyle w:val="4testobase"/>
      </w:pPr>
    </w:p>
    <w:p w14:paraId="6D22A99C" w14:textId="77777777" w:rsidR="00E23B24" w:rsidRDefault="00644ED6">
      <w:pPr>
        <w:pStyle w:val="1lineagrigia"/>
      </w:pPr>
      <w:r>
        <w:t>data</w:t>
      </w:r>
      <w:r>
        <w:tab/>
      </w:r>
      <w:r>
        <w:tab/>
      </w:r>
      <w:r>
        <w:tab/>
      </w:r>
      <w:r>
        <w:rPr>
          <w:color w:val="808080"/>
        </w:rPr>
        <w:t>|</w:t>
      </w:r>
      <w:r>
        <w:t xml:space="preserve"> firma </w:t>
      </w:r>
      <w:r>
        <w:rPr>
          <w:i/>
          <w:sz w:val="18"/>
          <w:szCs w:val="18"/>
        </w:rPr>
        <w:t>(per esteso e leggibile)</w:t>
      </w:r>
    </w:p>
    <w:p w14:paraId="65D1A4E7" w14:textId="77777777" w:rsidR="00E23B24" w:rsidRDefault="00E23B24">
      <w:pPr>
        <w:pStyle w:val="4testobase"/>
      </w:pPr>
    </w:p>
    <w:p w14:paraId="36B02D07" w14:textId="77777777" w:rsidR="00E23B24" w:rsidRDefault="00E23B24">
      <w:pPr>
        <w:pStyle w:val="4testobase"/>
      </w:pPr>
    </w:p>
    <w:p w14:paraId="1FBC29BB" w14:textId="77777777" w:rsidR="00E23B24" w:rsidRDefault="00644ED6">
      <w:pPr>
        <w:pStyle w:val="3sfondoverde"/>
      </w:pPr>
      <w:r>
        <w:t>TRATTAMENTO DEI DATI PERSONALI - Informativa D.lgs. 101/2018</w:t>
      </w:r>
    </w:p>
    <w:p w14:paraId="1099A9A7" w14:textId="77777777" w:rsidR="00E23B24" w:rsidRDefault="00644ED6">
      <w:pPr>
        <w:pStyle w:val="4testobase"/>
        <w:jc w:val="both"/>
      </w:pPr>
      <w:r>
        <w:t>I dati da lei forniti sono utilizzati, nel rispetto della normativa privacy, esclusivamente per l’istruttoria della sua richiesta/pratica e solo dagli operatori degli uffici competenti a ciò autorizzati. I dati sono trattati in forma cartacea e/o informatizzata e conservati, per il tempo necessario, con adeguate misure di sicurezza; non sono comunicati a terzi tranne quando previsto da norme di legge o di regolamento.</w:t>
      </w:r>
    </w:p>
    <w:p w14:paraId="720E206A" w14:textId="77777777" w:rsidR="00E23B24" w:rsidRDefault="00644ED6">
      <w:pPr>
        <w:pStyle w:val="4testobase"/>
        <w:jc w:val="both"/>
      </w:pPr>
      <w:r>
        <w:t>Lei può in ogni momento esercitare i diritti previsti dallo stesso decreto legislativo e più in particolare: accedere ai suoi dati, chiedere che vengano aggiornati, corretti, integrati; può opporsi al trattamento dei dati per motivi legittimi, chiederne la cancellazione, la trasformazione in forma anonima e il blocco se trattati in violazione di legge.</w:t>
      </w:r>
    </w:p>
    <w:p w14:paraId="22FE7DEB" w14:textId="77777777" w:rsidR="00E23B24" w:rsidRDefault="00644ED6">
      <w:pPr>
        <w:pStyle w:val="4testobase"/>
        <w:jc w:val="both"/>
      </w:pPr>
      <w:r>
        <w:t>Per l’esercizio di tali diritti lei può rivolgersi al servizio che ha ricevuto la sua richiesta/pratica dove le verrà indicato il nominativo del responsabile del trattamento dei dati.</w:t>
      </w:r>
    </w:p>
    <w:p w14:paraId="18315A25" w14:textId="77777777" w:rsidR="00E23B24" w:rsidRDefault="00644ED6">
      <w:pPr>
        <w:pStyle w:val="4testobase"/>
        <w:jc w:val="both"/>
      </w:pPr>
      <w:r>
        <w:t>Il titolare del trattamento dei dati è l’Azienda USL di Ferrara.</w:t>
      </w:r>
    </w:p>
    <w:p w14:paraId="385BF2A4" w14:textId="77777777" w:rsidR="00E23B24" w:rsidRDefault="00E23B24">
      <w:pPr>
        <w:pStyle w:val="4testobase"/>
      </w:pPr>
    </w:p>
    <w:p w14:paraId="3A785612" w14:textId="77777777" w:rsidR="00E23B24" w:rsidRDefault="00E23B24">
      <w:pPr>
        <w:pStyle w:val="4testobase"/>
      </w:pPr>
    </w:p>
    <w:p w14:paraId="358AB7DF" w14:textId="77777777" w:rsidR="00E23B24" w:rsidRDefault="00644ED6">
      <w:pPr>
        <w:pStyle w:val="3sfondoverde"/>
        <w:rPr>
          <w:bCs/>
          <w:spacing w:val="-4"/>
          <w:szCs w:val="20"/>
        </w:rPr>
      </w:pPr>
      <w:r>
        <w:t xml:space="preserve">INFORMAZIONI IMPORTANTI </w:t>
      </w:r>
    </w:p>
    <w:p w14:paraId="25BCBCDB" w14:textId="77777777" w:rsidR="00E23B24" w:rsidRDefault="00644ED6">
      <w:pPr>
        <w:pStyle w:val="4testobase"/>
        <w:jc w:val="both"/>
        <w:rPr>
          <w:bCs/>
          <w:spacing w:val="-4"/>
          <w:szCs w:val="20"/>
        </w:rPr>
      </w:pPr>
      <w:r>
        <w:rPr>
          <w:bCs/>
          <w:spacing w:val="-4"/>
          <w:szCs w:val="20"/>
        </w:rPr>
        <w:t xml:space="preserve">La presente richiesta, una volta compilata e scansionata dovrà essere inviata, con i relativi documenti e allegati, in formato elettronico </w:t>
      </w:r>
      <w:r>
        <w:rPr>
          <w:b/>
          <w:bCs/>
          <w:spacing w:val="-4"/>
          <w:szCs w:val="20"/>
          <w:u w:val="single"/>
        </w:rPr>
        <w:t>ESCLUSIVAMENTE</w:t>
      </w:r>
      <w:r>
        <w:rPr>
          <w:bCs/>
          <w:spacing w:val="-4"/>
          <w:szCs w:val="20"/>
        </w:rPr>
        <w:t xml:space="preserve"> per Posta Elettronica Certificata (PEC) all’indirizzo: </w:t>
      </w:r>
      <w:r>
        <w:rPr>
          <w:b/>
          <w:bCs/>
          <w:spacing w:val="-4"/>
          <w:szCs w:val="20"/>
        </w:rPr>
        <w:t>dirdsp@pec.ausl.fe.it</w:t>
      </w:r>
    </w:p>
    <w:p w14:paraId="54A5E50A" w14:textId="77777777" w:rsidR="00E23B24" w:rsidRDefault="00644ED6">
      <w:pPr>
        <w:pStyle w:val="4testobase"/>
        <w:jc w:val="both"/>
        <w:rPr>
          <w:bCs/>
          <w:spacing w:val="-4"/>
          <w:szCs w:val="20"/>
        </w:rPr>
      </w:pPr>
      <w:r>
        <w:rPr>
          <w:bCs/>
          <w:spacing w:val="-4"/>
          <w:szCs w:val="20"/>
        </w:rPr>
        <w:t>ai sensi del DPCM 22 luglio 2011 e D.lgs. 82/2005.</w:t>
      </w:r>
    </w:p>
    <w:p w14:paraId="7B509568" w14:textId="77777777" w:rsidR="00E23B24" w:rsidRDefault="00E23B24">
      <w:pPr>
        <w:pStyle w:val="4testobase"/>
        <w:rPr>
          <w:bCs/>
          <w:spacing w:val="-4"/>
          <w:szCs w:val="20"/>
        </w:rPr>
      </w:pPr>
    </w:p>
    <w:p w14:paraId="5D80C2BF" w14:textId="77777777" w:rsidR="00E23B24" w:rsidRDefault="00644ED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ATTENZIONE!</w:t>
      </w:r>
      <w:r>
        <w:rPr>
          <w:rFonts w:ascii="Arial" w:hAnsi="Arial" w:cs="Arial"/>
          <w:b/>
          <w:i/>
          <w:iCs/>
          <w:spacing w:val="-4"/>
          <w:sz w:val="20"/>
          <w:szCs w:val="20"/>
        </w:rPr>
        <w:t xml:space="preserve">                          </w:t>
      </w:r>
    </w:p>
    <w:p w14:paraId="3C93E4EF" w14:textId="67784421" w:rsidR="009124F9" w:rsidRDefault="00644ED6" w:rsidP="009124F9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Allegare obbligatoriamente una scansione di un suo documento di identità in corso di validità.   </w:t>
      </w:r>
    </w:p>
    <w:p w14:paraId="0BDA8CB8" w14:textId="5A552371" w:rsidR="009124F9" w:rsidRDefault="009124F9" w:rsidP="009124F9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0F3D9386" w14:textId="48513D9E" w:rsidR="009124F9" w:rsidRDefault="009124F9" w:rsidP="009124F9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30E549E5" w14:textId="77777777" w:rsidR="009124F9" w:rsidRDefault="009124F9" w:rsidP="009124F9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5A2F3591" w14:textId="77777777" w:rsidR="00E23B24" w:rsidRDefault="00E23B24">
      <w:pPr>
        <w:pageBreakBefore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6026DE5B" w14:textId="77777777" w:rsidR="00E23B24" w:rsidRDefault="00644ED6">
      <w:pPr>
        <w:pStyle w:val="1titolone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ALIMENTARISTI</w:t>
      </w:r>
    </w:p>
    <w:p w14:paraId="4E2D2B5D" w14:textId="77777777" w:rsidR="00E23B24" w:rsidRDefault="00644ED6">
      <w:pPr>
        <w:pStyle w:val="1titolone"/>
        <w:jc w:val="center"/>
        <w:rPr>
          <w:szCs w:val="20"/>
        </w:rPr>
      </w:pPr>
      <w:bookmarkStart w:id="0" w:name="_Hlk4749698"/>
      <w:r>
        <w:rPr>
          <w:rFonts w:ascii="Arial" w:hAnsi="Arial" w:cs="Arial"/>
          <w:b/>
          <w:bCs/>
          <w:color w:val="000000"/>
          <w:sz w:val="28"/>
          <w:szCs w:val="28"/>
        </w:rPr>
        <w:t>Modello 1 – Autocertificazione del docente</w:t>
      </w:r>
    </w:p>
    <w:bookmarkEnd w:id="0"/>
    <w:p w14:paraId="35E5749D" w14:textId="77777777" w:rsidR="00E23B24" w:rsidRDefault="00644ED6">
      <w:pPr>
        <w:pStyle w:val="1lineagrigia"/>
      </w:pPr>
      <w:r>
        <w:rPr>
          <w:szCs w:val="20"/>
        </w:rPr>
        <w:t>Io sottoscritto/a</w:t>
      </w:r>
      <w:r>
        <w:rPr>
          <w:color w:val="808080"/>
          <w:szCs w:val="20"/>
        </w:rPr>
        <w:t xml:space="preserve"> </w:t>
      </w:r>
      <w:r>
        <w:rPr>
          <w:i/>
          <w:sz w:val="18"/>
          <w:szCs w:val="18"/>
        </w:rPr>
        <w:t>(nome)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|</w:t>
      </w:r>
      <w:r>
        <w:rPr>
          <w:i/>
          <w:color w:val="808080"/>
          <w:sz w:val="18"/>
          <w:szCs w:val="18"/>
        </w:rPr>
        <w:t xml:space="preserve"> </w:t>
      </w:r>
      <w:r>
        <w:rPr>
          <w:i/>
          <w:sz w:val="18"/>
          <w:szCs w:val="18"/>
        </w:rPr>
        <w:t>(cognome)</w:t>
      </w:r>
    </w:p>
    <w:p w14:paraId="3EB77F1B" w14:textId="77777777" w:rsidR="00E23B24" w:rsidRDefault="00644ED6">
      <w:pPr>
        <w:pStyle w:val="1lineagrigia"/>
      </w:pPr>
      <w:r>
        <w:t>nato/a il</w:t>
      </w:r>
      <w:r>
        <w:tab/>
      </w:r>
      <w:r>
        <w:tab/>
      </w:r>
      <w:r>
        <w:tab/>
        <w:t xml:space="preserve">        </w:t>
      </w:r>
      <w:r>
        <w:rPr>
          <w:color w:val="808080"/>
        </w:rPr>
        <w:t>|</w:t>
      </w:r>
      <w:r>
        <w:t xml:space="preserve">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color w:val="808080"/>
        </w:rPr>
        <w:t>|</w:t>
      </w:r>
      <w:r>
        <w:t xml:space="preserve"> Prov.</w:t>
      </w:r>
    </w:p>
    <w:p w14:paraId="20940102" w14:textId="77777777" w:rsidR="00E23B24" w:rsidRDefault="00644ED6">
      <w:pPr>
        <w:pStyle w:val="1lineagrigia"/>
      </w:pPr>
      <w:r>
        <w:t>residente a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rPr>
          <w:color w:val="808080"/>
        </w:rPr>
        <w:t>|</w:t>
      </w:r>
      <w:r>
        <w:t xml:space="preserve"> Prov.</w:t>
      </w:r>
      <w:r>
        <w:tab/>
      </w:r>
      <w:r>
        <w:tab/>
        <w:t xml:space="preserve"> </w:t>
      </w:r>
      <w:r>
        <w:rPr>
          <w:color w:val="808080"/>
        </w:rPr>
        <w:t>|</w:t>
      </w:r>
      <w:r>
        <w:t xml:space="preserve"> CAP</w:t>
      </w:r>
    </w:p>
    <w:p w14:paraId="68F7672A" w14:textId="77777777" w:rsidR="00E23B24" w:rsidRDefault="00644ED6">
      <w:pPr>
        <w:pStyle w:val="1lineagrigia"/>
      </w:pPr>
      <w:r>
        <w:t>Via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808080"/>
        </w:rPr>
        <w:t>|</w:t>
      </w:r>
      <w:r>
        <w:t xml:space="preserve"> n.</w:t>
      </w:r>
    </w:p>
    <w:p w14:paraId="763DB45C" w14:textId="1923CC75" w:rsidR="00E23B24" w:rsidRDefault="00644ED6">
      <w:pPr>
        <w:pStyle w:val="1lineagrigia"/>
      </w:pPr>
      <w:r>
        <w:t xml:space="preserve">telefono </w:t>
      </w:r>
      <w:r>
        <w:rPr>
          <w:i/>
          <w:sz w:val="18"/>
          <w:szCs w:val="18"/>
        </w:rPr>
        <w:t xml:space="preserve">(fisso o </w:t>
      </w:r>
      <w:proofErr w:type="gramStart"/>
      <w:r>
        <w:rPr>
          <w:i/>
          <w:sz w:val="18"/>
          <w:szCs w:val="18"/>
        </w:rPr>
        <w:t xml:space="preserve">cellulare)   </w:t>
      </w:r>
      <w:proofErr w:type="gramEnd"/>
      <w:r>
        <w:rPr>
          <w:i/>
          <w:sz w:val="18"/>
          <w:szCs w:val="18"/>
        </w:rPr>
        <w:t xml:space="preserve">                                                                  </w:t>
      </w:r>
      <w:r>
        <w:t xml:space="preserve">mail </w:t>
      </w:r>
      <w:r>
        <w:rPr>
          <w:i/>
          <w:color w:val="000000"/>
          <w:sz w:val="18"/>
          <w:szCs w:val="18"/>
        </w:rPr>
        <w:t>(obbligatorio)</w:t>
      </w:r>
      <w:r>
        <w:tab/>
      </w:r>
    </w:p>
    <w:p w14:paraId="383D2229" w14:textId="77777777" w:rsidR="00E23B24" w:rsidRDefault="00644ED6">
      <w:pPr>
        <w:pStyle w:val="3sfondoverde"/>
        <w:rPr>
          <w:color w:val="008000"/>
          <w:sz w:val="28"/>
          <w:szCs w:val="28"/>
        </w:rPr>
      </w:pPr>
      <w:r>
        <w:t>DICHIARO</w:t>
      </w:r>
    </w:p>
    <w:p w14:paraId="1C5458BC" w14:textId="77777777" w:rsidR="00E23B24" w:rsidRDefault="00644ED6">
      <w:pPr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►</w:t>
      </w:r>
      <w:r>
        <w:t xml:space="preserve"> </w:t>
      </w:r>
      <w:r>
        <w:rPr>
          <w:rFonts w:ascii="Arial" w:hAnsi="Arial" w:cs="Arial"/>
          <w:sz w:val="20"/>
          <w:szCs w:val="20"/>
        </w:rPr>
        <w:t>di volere svolgere il corso di formazione/aggiornamento, effettuato ai sensi del Reg. (CE) n. 852/2004 – Allegato II, capitolo XII e della DGR n.311/2019</w:t>
      </w:r>
    </w:p>
    <w:p w14:paraId="6ADCF5F7" w14:textId="771673FA" w:rsidR="00E23B24" w:rsidRDefault="00644ED6">
      <w:pPr>
        <w:jc w:val="both"/>
        <w:rPr>
          <w:color w:val="008000"/>
          <w:sz w:val="28"/>
          <w:szCs w:val="28"/>
        </w:rPr>
      </w:pPr>
      <w:bookmarkStart w:id="1" w:name="_Hlk15653742"/>
      <w:r>
        <w:rPr>
          <w:color w:val="008000"/>
          <w:sz w:val="28"/>
          <w:szCs w:val="28"/>
        </w:rPr>
        <w:t>►</w:t>
      </w:r>
      <w:bookmarkEnd w:id="1"/>
      <w:r>
        <w:t xml:space="preserve"> </w:t>
      </w:r>
      <w:r>
        <w:rPr>
          <w:rFonts w:ascii="Arial" w:hAnsi="Arial" w:cs="Arial"/>
          <w:sz w:val="20"/>
          <w:szCs w:val="20"/>
        </w:rPr>
        <w:t>di essere in possesso del titolo di studio in: ………………………….</w:t>
      </w:r>
      <w:r>
        <w:rPr>
          <w:rFonts w:ascii="Arial" w:hAnsi="Arial" w:cs="Arial"/>
          <w:i/>
          <w:color w:val="008000"/>
          <w:sz w:val="18"/>
          <w:szCs w:val="18"/>
        </w:rPr>
        <w:t xml:space="preserve"> </w:t>
      </w:r>
    </w:p>
    <w:p w14:paraId="39D5047C" w14:textId="336C2E5D" w:rsidR="00E23B24" w:rsidRDefault="00644ED6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►</w:t>
      </w:r>
      <w:r>
        <w:rPr>
          <w:rFonts w:ascii="Arial" w:hAnsi="Arial" w:cs="Arial"/>
          <w:sz w:val="20"/>
          <w:szCs w:val="20"/>
        </w:rPr>
        <w:t>Con esperienze lavorative e formative nel campo della sicurezza alimentare, come precisato nel curriculum vitae allegato;</w:t>
      </w:r>
    </w:p>
    <w:p w14:paraId="3C19D759" w14:textId="77777777" w:rsidR="00E23B24" w:rsidRDefault="00644ED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color w:val="008000"/>
          <w:sz w:val="28"/>
          <w:szCs w:val="28"/>
        </w:rPr>
        <w:t>►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di prendere atto di </w:t>
      </w:r>
      <w:r>
        <w:rPr>
          <w:rFonts w:ascii="ArialMT" w:hAnsi="ArialMT" w:cs="ArialMT"/>
          <w:sz w:val="20"/>
          <w:szCs w:val="20"/>
        </w:rPr>
        <w:t>quanto disposto dalla delibera di Giunta Regionale n. 311/2019, relativamente ai seguenti criteri del corso, necessari alla validazione e al relativo rilascio degli attestati di formazione per alimentaristi:</w:t>
      </w:r>
    </w:p>
    <w:p w14:paraId="09AD4C52" w14:textId="77777777" w:rsidR="00075BAD" w:rsidRPr="00075BAD" w:rsidRDefault="00644ED6" w:rsidP="00075BA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METODOLOGIA:</w:t>
      </w:r>
      <w:r>
        <w:rPr>
          <w:rFonts w:ascii="Arial" w:hAnsi="Arial" w:cs="Arial"/>
          <w:sz w:val="20"/>
          <w:szCs w:val="20"/>
        </w:rPr>
        <w:t xml:space="preserve"> Lezioni frontali con consegna di materiale didattico</w:t>
      </w:r>
    </w:p>
    <w:p w14:paraId="02AA94F2" w14:textId="794ACE28" w:rsidR="00E23B24" w:rsidRPr="00075BAD" w:rsidRDefault="00644ED6" w:rsidP="00075BA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75BAD">
        <w:rPr>
          <w:rFonts w:ascii="Arial" w:hAnsi="Arial" w:cs="Arial"/>
          <w:b/>
          <w:sz w:val="20"/>
          <w:szCs w:val="20"/>
        </w:rPr>
        <w:t>CONTENUTI:</w:t>
      </w:r>
      <w:r w:rsidRPr="00075BAD">
        <w:rPr>
          <w:rFonts w:ascii="Arial" w:hAnsi="Arial" w:cs="Arial"/>
          <w:sz w:val="20"/>
          <w:szCs w:val="20"/>
        </w:rPr>
        <w:t xml:space="preserve"> </w:t>
      </w:r>
      <w:r w:rsidR="00075BAD" w:rsidRPr="00075BAD">
        <w:rPr>
          <w:rFonts w:ascii="Arial" w:hAnsi="Arial" w:cs="Arial"/>
          <w:sz w:val="20"/>
          <w:szCs w:val="20"/>
        </w:rPr>
        <w:t>Le malattie trasmesse da alimenti</w:t>
      </w:r>
      <w:r w:rsidR="00EC71FE">
        <w:rPr>
          <w:rFonts w:ascii="Arial" w:hAnsi="Arial" w:cs="Arial"/>
          <w:sz w:val="20"/>
          <w:szCs w:val="20"/>
        </w:rPr>
        <w:t>.</w:t>
      </w:r>
      <w:r w:rsidR="00075BAD" w:rsidRPr="00075BAD">
        <w:rPr>
          <w:rFonts w:ascii="Arial" w:hAnsi="Arial" w:cs="Arial"/>
          <w:sz w:val="20"/>
          <w:szCs w:val="20"/>
        </w:rPr>
        <w:t xml:space="preserve"> Valutazione del rischio connesso alle diverse fasi del ciclo di produzione degli alimenti ivi incluse le diete speciali per allergie ed intolleranze alimentari e i rischi fisici (es. soffocamento) con particolare riferimento all’attività svolta dai soggetti interessati. Modalità di contaminazione degli alimenti e ruolo dell’alimentarista nella prevenzione delle malattie trasmesse da alimenti: simulazioni e soluzioni di problemi. Igiene personale: procedure di controllo comportamentale. Igiene e sanificazione degli ambienti e delle attrezzature. </w:t>
      </w:r>
    </w:p>
    <w:p w14:paraId="6520C2CE" w14:textId="34A392DF" w:rsidR="00E23B24" w:rsidRDefault="00644ED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VERIFICA:</w:t>
      </w:r>
      <w:r>
        <w:rPr>
          <w:rFonts w:ascii="Arial" w:hAnsi="Arial" w:cs="Arial"/>
          <w:sz w:val="20"/>
          <w:szCs w:val="20"/>
        </w:rPr>
        <w:t xml:space="preserve"> una prova di valutazione finale con test</w:t>
      </w:r>
      <w:r w:rsidR="009124F9">
        <w:rPr>
          <w:rFonts w:ascii="Arial" w:hAnsi="Arial" w:cs="Arial"/>
          <w:sz w:val="20"/>
          <w:szCs w:val="20"/>
        </w:rPr>
        <w:t xml:space="preserve"> a risposta</w:t>
      </w:r>
      <w:r w:rsidR="00F87139">
        <w:rPr>
          <w:rFonts w:ascii="Arial" w:hAnsi="Arial" w:cs="Arial"/>
          <w:sz w:val="20"/>
          <w:szCs w:val="20"/>
        </w:rPr>
        <w:t xml:space="preserve"> multipla</w:t>
      </w:r>
      <w:r>
        <w:rPr>
          <w:rFonts w:ascii="Arial" w:hAnsi="Arial" w:cs="Arial"/>
          <w:sz w:val="20"/>
          <w:szCs w:val="20"/>
        </w:rPr>
        <w:t xml:space="preserve"> </w:t>
      </w:r>
      <w:r w:rsidR="00F8713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12 domande</w:t>
      </w:r>
      <w:r w:rsidR="00F87139">
        <w:rPr>
          <w:rFonts w:ascii="Arial" w:hAnsi="Arial" w:cs="Arial"/>
          <w:sz w:val="20"/>
          <w:szCs w:val="20"/>
        </w:rPr>
        <w:t xml:space="preserve"> di tipo chiuso</w:t>
      </w:r>
      <w:r>
        <w:rPr>
          <w:rFonts w:ascii="Arial" w:hAnsi="Arial" w:cs="Arial"/>
          <w:sz w:val="20"/>
          <w:szCs w:val="20"/>
        </w:rPr>
        <w:t xml:space="preserve"> selezionate a random su 50 disponibili. Chi otterrà un esito negativo alla prova di valutazione scritta (più di 5 risposte non corrette) d</w:t>
      </w:r>
      <w:r w:rsidR="00F87139">
        <w:rPr>
          <w:rFonts w:ascii="Arial" w:hAnsi="Arial" w:cs="Arial"/>
          <w:sz w:val="20"/>
          <w:szCs w:val="20"/>
        </w:rPr>
        <w:t>ovrà</w:t>
      </w:r>
      <w:r>
        <w:rPr>
          <w:rFonts w:ascii="Arial" w:hAnsi="Arial" w:cs="Arial"/>
          <w:sz w:val="20"/>
          <w:szCs w:val="20"/>
        </w:rPr>
        <w:t xml:space="preserve"> sostenere un colloquio e, in caso di mancato superamento della prova per assenza delle nozioni di base, </w:t>
      </w:r>
      <w:r w:rsidR="00F87139">
        <w:rPr>
          <w:rFonts w:ascii="Arial" w:hAnsi="Arial" w:cs="Arial"/>
          <w:sz w:val="20"/>
          <w:szCs w:val="20"/>
        </w:rPr>
        <w:t>sarà</w:t>
      </w:r>
      <w:r>
        <w:rPr>
          <w:rFonts w:ascii="Arial" w:hAnsi="Arial" w:cs="Arial"/>
          <w:sz w:val="20"/>
          <w:szCs w:val="20"/>
        </w:rPr>
        <w:t xml:space="preserve"> tenuto a frequentare un ulteriore corso. </w:t>
      </w:r>
    </w:p>
    <w:p w14:paraId="34DE5033" w14:textId="77777777" w:rsidR="00E23B24" w:rsidRDefault="00E23B24">
      <w:pPr>
        <w:jc w:val="both"/>
        <w:rPr>
          <w:rFonts w:ascii="Arial" w:hAnsi="Arial" w:cs="Arial"/>
          <w:sz w:val="20"/>
          <w:szCs w:val="20"/>
        </w:rPr>
      </w:pPr>
    </w:p>
    <w:p w14:paraId="4FB78C91" w14:textId="77777777" w:rsidR="00E23B24" w:rsidRDefault="00644ED6">
      <w:pPr>
        <w:pStyle w:val="3sfondoverde"/>
        <w:rPr>
          <w:rFonts w:ascii="Times New Roman" w:hAnsi="Times New Roman" w:cs="Times New Roman"/>
          <w:color w:val="008000"/>
          <w:sz w:val="28"/>
          <w:szCs w:val="28"/>
          <w:lang w:bidi="ar-SA"/>
        </w:rPr>
      </w:pPr>
      <w:r>
        <w:rPr>
          <w:rFonts w:eastAsia="Arial"/>
          <w:szCs w:val="20"/>
        </w:rPr>
        <w:t xml:space="preserve">allego </w:t>
      </w:r>
    </w:p>
    <w:p w14:paraId="4F9880EC" w14:textId="77777777" w:rsidR="00E23B24" w:rsidRDefault="00644ED6">
      <w:pPr>
        <w:pStyle w:val="4testobase"/>
        <w:jc w:val="both"/>
        <w:rPr>
          <w:rFonts w:ascii="Times New Roman" w:hAnsi="Times New Roman" w:cs="Times New Roman"/>
          <w:color w:val="008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8000"/>
          <w:sz w:val="28"/>
          <w:szCs w:val="28"/>
          <w:lang w:bidi="ar-SA"/>
        </w:rPr>
        <w:t>►</w:t>
      </w:r>
      <w:r>
        <w:rPr>
          <w:rFonts w:eastAsia="Arial"/>
          <w:color w:val="006633"/>
          <w:szCs w:val="20"/>
        </w:rPr>
        <w:t xml:space="preserve"> </w:t>
      </w:r>
      <w:r>
        <w:rPr>
          <w:szCs w:val="20"/>
        </w:rPr>
        <w:t>il mio curriculum vitae;</w:t>
      </w:r>
    </w:p>
    <w:p w14:paraId="2896CD4E" w14:textId="77777777" w:rsidR="00E23B24" w:rsidRDefault="00644ED6">
      <w:pPr>
        <w:pStyle w:val="4testobase"/>
        <w:jc w:val="both"/>
        <w:rPr>
          <w:szCs w:val="20"/>
        </w:rPr>
      </w:pPr>
      <w:r>
        <w:rPr>
          <w:rFonts w:ascii="Times New Roman" w:hAnsi="Times New Roman" w:cs="Times New Roman"/>
          <w:color w:val="008000"/>
          <w:sz w:val="28"/>
          <w:szCs w:val="28"/>
          <w:lang w:bidi="ar-SA"/>
        </w:rPr>
        <w:t>►</w:t>
      </w:r>
      <w:r>
        <w:rPr>
          <w:rFonts w:eastAsia="Arial"/>
          <w:szCs w:val="20"/>
        </w:rPr>
        <w:t xml:space="preserve"> </w:t>
      </w:r>
      <w:r>
        <w:rPr>
          <w:szCs w:val="20"/>
        </w:rPr>
        <w:t>il mio documento d’Identità (copia fotostatica fronte/retro);</w:t>
      </w:r>
    </w:p>
    <w:p w14:paraId="3C4EEE92" w14:textId="77777777" w:rsidR="00E23B24" w:rsidRDefault="00E23B24">
      <w:pPr>
        <w:jc w:val="both"/>
        <w:rPr>
          <w:rFonts w:ascii="Arial" w:hAnsi="Arial" w:cs="Arial"/>
          <w:sz w:val="20"/>
          <w:szCs w:val="20"/>
        </w:rPr>
      </w:pPr>
    </w:p>
    <w:p w14:paraId="3B232A96" w14:textId="77777777" w:rsidR="00E23B24" w:rsidRDefault="00644ED6">
      <w:pPr>
        <w:pStyle w:val="3sfondoverde"/>
        <w:rPr>
          <w:szCs w:val="20"/>
        </w:rPr>
      </w:pPr>
      <w:r>
        <w:rPr>
          <w:rFonts w:eastAsia="Arial"/>
          <w:szCs w:val="20"/>
        </w:rPr>
        <w:t xml:space="preserve"> </w:t>
      </w:r>
      <w:r>
        <w:t xml:space="preserve">sono consapevole </w:t>
      </w:r>
      <w:r>
        <w:rPr>
          <w:caps w:val="0"/>
        </w:rPr>
        <w:t>CHE</w:t>
      </w:r>
    </w:p>
    <w:p w14:paraId="4F258446" w14:textId="77777777" w:rsidR="00E23B24" w:rsidRDefault="00644ED6">
      <w:pPr>
        <w:pStyle w:val="4testobase"/>
        <w:jc w:val="both"/>
      </w:pPr>
      <w:r>
        <w:rPr>
          <w:szCs w:val="20"/>
        </w:rPr>
        <w:t>le false dichiarazioni, la falsità negli atti e l’uso di atti falsi sono puniti dal codice penale e dalle leggi speciali in materia (D.P.R. 445/2000 Testo Unico sulla documentazione amministrativa). L’Azienda USL effettua controlli a campione sulla veridicità delle dichiarazioni sostitutive, come previsto dalla legge.</w:t>
      </w:r>
    </w:p>
    <w:p w14:paraId="6D504BB7" w14:textId="77777777" w:rsidR="00E23B24" w:rsidRDefault="00E23B24">
      <w:pPr>
        <w:pStyle w:val="4testobase"/>
      </w:pPr>
    </w:p>
    <w:p w14:paraId="3C75A6F6" w14:textId="77777777" w:rsidR="00E23B24" w:rsidRDefault="00644ED6">
      <w:pPr>
        <w:pStyle w:val="1lineagrigia"/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808080"/>
        </w:rPr>
        <w:t>|</w:t>
      </w:r>
      <w:r>
        <w:rPr>
          <w:b/>
        </w:rPr>
        <w:t xml:space="preserve"> firma </w:t>
      </w:r>
      <w:r>
        <w:rPr>
          <w:b/>
          <w:i/>
          <w:sz w:val="18"/>
          <w:szCs w:val="18"/>
        </w:rPr>
        <w:t>(per esteso e leggibile)</w:t>
      </w:r>
    </w:p>
    <w:p w14:paraId="08931266" w14:textId="77777777" w:rsidR="00E23B24" w:rsidRDefault="00644ED6">
      <w:pPr>
        <w:pStyle w:val="3sfondoverde"/>
        <w:rPr>
          <w:sz w:val="16"/>
          <w:szCs w:val="16"/>
        </w:rPr>
      </w:pPr>
      <w:r>
        <w:t>TRATTAMENTO DEI DATI PERSONALI - Informativa D.lgs. 101/2018</w:t>
      </w:r>
    </w:p>
    <w:p w14:paraId="0D357D2B" w14:textId="77777777" w:rsidR="00E23B24" w:rsidRDefault="00644ED6">
      <w:pPr>
        <w:pStyle w:val="4testobase"/>
        <w:jc w:val="both"/>
        <w:rPr>
          <w:sz w:val="16"/>
          <w:szCs w:val="16"/>
        </w:rPr>
      </w:pPr>
      <w:r>
        <w:rPr>
          <w:sz w:val="16"/>
          <w:szCs w:val="16"/>
        </w:rPr>
        <w:t>I dati da lei forniti sono utilizzati, nel rispetto della normativa privacy, esclusivamente per l’istruttoria della sua richiesta/pratica e solo dagli operatori degli uffici competenti a ciò autorizzati. I dati sono trattati in forma cartacea e/o informatizzata e conservati, per il tempo necessario, con adeguate misure di sicurezza; non sono comunicati a terzi tranne quando previsto da norme di legge o di regolamento.</w:t>
      </w:r>
    </w:p>
    <w:p w14:paraId="580F913E" w14:textId="77777777" w:rsidR="00E23B24" w:rsidRDefault="00644ED6">
      <w:pPr>
        <w:pStyle w:val="4testobase"/>
        <w:jc w:val="both"/>
        <w:rPr>
          <w:sz w:val="16"/>
          <w:szCs w:val="16"/>
        </w:rPr>
      </w:pPr>
      <w:r>
        <w:rPr>
          <w:sz w:val="16"/>
          <w:szCs w:val="16"/>
        </w:rPr>
        <w:t>Lei può in ogni momento esercitare i diritti previsti dallo stesso decreto legislativo e più in particolare: accedere ai suoi dati, chiedere che vengano aggiornati, corretti, integrati; può opporsi al trattamento dei dati per motivi legittimi, chiederne la cancellazione, la trasformazione in forma anonima e il blocco se trattati in violazione di legge.</w:t>
      </w:r>
    </w:p>
    <w:p w14:paraId="6843E152" w14:textId="77777777" w:rsidR="00E23B24" w:rsidRDefault="00644ED6">
      <w:pPr>
        <w:pStyle w:val="4testobase"/>
        <w:jc w:val="both"/>
      </w:pPr>
      <w:r>
        <w:rPr>
          <w:sz w:val="16"/>
          <w:szCs w:val="16"/>
        </w:rPr>
        <w:t>Per l’esercizio di tali diritti lei può rivolgersi al servizio che ha ricevuto la sua richiesta/pratica dove le verrà indicato il nominativo del responsabile del trattamento dei dati. Il titolare del trattamento dei dati è l’Azienda USL di Ferrara</w:t>
      </w:r>
    </w:p>
    <w:p w14:paraId="0F27F2EA" w14:textId="77777777" w:rsidR="00E23B24" w:rsidRDefault="00644ED6">
      <w:pPr>
        <w:pStyle w:val="3sfondoverde"/>
        <w:rPr>
          <w:sz w:val="16"/>
          <w:szCs w:val="16"/>
        </w:rPr>
      </w:pPr>
      <w:r>
        <w:t xml:space="preserve">INFORMAZIONI IMPORTANTI </w:t>
      </w:r>
    </w:p>
    <w:p w14:paraId="0A9EB29C" w14:textId="0D21F706" w:rsidR="007755EA" w:rsidRDefault="00644ED6">
      <w:pPr>
        <w:pStyle w:val="4testobase"/>
        <w:jc w:val="both"/>
        <w:rPr>
          <w:sz w:val="16"/>
          <w:szCs w:val="16"/>
        </w:rPr>
      </w:pPr>
      <w:r>
        <w:rPr>
          <w:sz w:val="16"/>
          <w:szCs w:val="16"/>
        </w:rPr>
        <w:t>La presente dichiarazione è parte integrante all’istanza di validazione corso da parte (o per conto) di aziende che operano nel settore alimentare.</w:t>
      </w:r>
    </w:p>
    <w:p w14:paraId="6B0E5EEB" w14:textId="77777777" w:rsidR="007755EA" w:rsidRDefault="007755EA">
      <w:pPr>
        <w:suppressAutoHyphens w:val="0"/>
        <w:rPr>
          <w:rFonts w:ascii="Arial" w:hAnsi="Arial" w:cs="Arial"/>
          <w:sz w:val="16"/>
          <w:szCs w:val="16"/>
          <w:lang w:bidi="hi-IN"/>
        </w:rPr>
      </w:pPr>
      <w:r>
        <w:rPr>
          <w:sz w:val="16"/>
          <w:szCs w:val="16"/>
        </w:rPr>
        <w:br w:type="page"/>
      </w:r>
    </w:p>
    <w:p w14:paraId="422128AB" w14:textId="77777777" w:rsidR="00E23B24" w:rsidRDefault="00E23B24">
      <w:pPr>
        <w:pStyle w:val="4testobase"/>
        <w:jc w:val="both"/>
        <w:rPr>
          <w:sz w:val="16"/>
          <w:szCs w:val="16"/>
        </w:rPr>
      </w:pPr>
    </w:p>
    <w:p w14:paraId="27C67C25" w14:textId="77777777" w:rsidR="007755EA" w:rsidRDefault="007755EA" w:rsidP="007755EA">
      <w:pPr>
        <w:rPr>
          <w:lang w:eastAsia="it-IT"/>
        </w:rPr>
      </w:pPr>
    </w:p>
    <w:p w14:paraId="205F19DA" w14:textId="2DF86386" w:rsidR="007755EA" w:rsidRPr="00077624" w:rsidRDefault="007755EA" w:rsidP="00077624">
      <w:pPr>
        <w:rPr>
          <w:rFonts w:ascii="Arial Black" w:hAnsi="Arial Black" w:cs="Arial"/>
          <w:b/>
          <w:caps/>
          <w:color w:val="006633"/>
          <w:lang w:bidi="hi-IN"/>
        </w:rPr>
      </w:pP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</w:p>
    <w:p w14:paraId="1EE1D839" w14:textId="77777777" w:rsidR="00644ED6" w:rsidRDefault="00644ED6">
      <w:pPr>
        <w:pStyle w:val="1titolone"/>
        <w:jc w:val="center"/>
      </w:pPr>
      <w:r>
        <w:rPr>
          <w:color w:val="000000"/>
          <w:sz w:val="24"/>
          <w:szCs w:val="24"/>
        </w:rPr>
        <w:t xml:space="preserve">Relazione descrittiva delle modalità di gestione e svolgimento del corso </w:t>
      </w:r>
    </w:p>
    <w:sectPr w:rsidR="00644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B159" w14:textId="77777777" w:rsidR="00227C55" w:rsidRDefault="00227C55">
      <w:r>
        <w:separator/>
      </w:r>
    </w:p>
  </w:endnote>
  <w:endnote w:type="continuationSeparator" w:id="0">
    <w:p w14:paraId="1D657D98" w14:textId="77777777" w:rsidR="00227C55" w:rsidRDefault="0022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nionPro-Regular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Courier New"/>
    <w:charset w:val="00"/>
    <w:family w:val="swiss"/>
    <w:pitch w:val="variable"/>
  </w:font>
  <w:font w:name="Lucida Grande">
    <w:altName w:val="Segoe UI"/>
    <w:charset w:val="0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6700" w14:textId="77777777" w:rsidR="00E82F76" w:rsidRDefault="00E82F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5224" w14:textId="77777777" w:rsidR="00E82F76" w:rsidRDefault="00E82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DA39" w14:textId="77777777" w:rsidR="00E82F76" w:rsidRDefault="00E82F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F3F7" w14:textId="77777777" w:rsidR="00227C55" w:rsidRDefault="00227C55">
      <w:r>
        <w:separator/>
      </w:r>
    </w:p>
  </w:footnote>
  <w:footnote w:type="continuationSeparator" w:id="0">
    <w:p w14:paraId="4952FA71" w14:textId="77777777" w:rsidR="00227C55" w:rsidRDefault="0022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876C" w14:textId="77777777" w:rsidR="00E82F76" w:rsidRDefault="00E82F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8B80" w14:textId="12AF37BC" w:rsidR="00E23B24" w:rsidRDefault="00644ED6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1420" w14:textId="77777777" w:rsidR="00E23B24" w:rsidRDefault="00E23B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A3"/>
    <w:rsid w:val="00075BAD"/>
    <w:rsid w:val="00077624"/>
    <w:rsid w:val="000843A3"/>
    <w:rsid w:val="000E0AFD"/>
    <w:rsid w:val="00173525"/>
    <w:rsid w:val="00216AC1"/>
    <w:rsid w:val="00227C55"/>
    <w:rsid w:val="002B2C25"/>
    <w:rsid w:val="003B21E8"/>
    <w:rsid w:val="0040440E"/>
    <w:rsid w:val="00444323"/>
    <w:rsid w:val="00644ED6"/>
    <w:rsid w:val="00733CCF"/>
    <w:rsid w:val="007755EA"/>
    <w:rsid w:val="009124F9"/>
    <w:rsid w:val="00956992"/>
    <w:rsid w:val="00A07F04"/>
    <w:rsid w:val="00BF3138"/>
    <w:rsid w:val="00CA7E90"/>
    <w:rsid w:val="00D54868"/>
    <w:rsid w:val="00E23B24"/>
    <w:rsid w:val="00E82F76"/>
    <w:rsid w:val="00EC71FE"/>
    <w:rsid w:val="00F87139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8FADF2"/>
  <w15:chartTrackingRefBased/>
  <w15:docId w15:val="{43BE1FA4-3158-4C09-ABEE-9A9BEAE0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b/>
      <w:sz w:val="18"/>
      <w:szCs w:val="18"/>
    </w:rPr>
  </w:style>
  <w:style w:type="character" w:customStyle="1" w:styleId="WW8Num2z0">
    <w:name w:val="WW8Num2z0"/>
    <w:rPr>
      <w:rFonts w:ascii="Webdings" w:eastAsia="Times New Roman" w:hAnsi="Webdings" w:cs="Arial"/>
      <w:b w:val="0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8"/>
    </w:rPr>
  </w:style>
  <w:style w:type="character" w:customStyle="1" w:styleId="1lineagrigiaCarattere">
    <w:name w:val="1 linea grigia Carattere"/>
    <w:rPr>
      <w:rFonts w:ascii="Arial" w:hAnsi="Arial" w:cs="Arial"/>
      <w:szCs w:val="24"/>
      <w:lang w:val="it-IT" w:bidi="ar-SA"/>
    </w:rPr>
  </w:style>
  <w:style w:type="character" w:customStyle="1" w:styleId="0senzanessunalineaCarattere">
    <w:name w:val="0 senza nessuna linea Carattere"/>
    <w:rPr>
      <w:rFonts w:ascii="Arial" w:hAnsi="Arial" w:cs="Arial"/>
      <w:color w:val="000000"/>
      <w:szCs w:val="24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1lineagrigia">
    <w:name w:val="1 linea grigia"/>
    <w:pPr>
      <w:pBdr>
        <w:bottom w:val="single" w:sz="2" w:space="0" w:color="808080"/>
      </w:pBdr>
      <w:suppressAutoHyphens/>
      <w:spacing w:line="380" w:lineRule="exact"/>
    </w:pPr>
    <w:rPr>
      <w:rFonts w:ascii="Arial" w:hAnsi="Arial" w:cs="Arial"/>
      <w:szCs w:val="24"/>
      <w:lang w:eastAsia="zh-CN" w:bidi="hi-IN"/>
    </w:rPr>
  </w:style>
  <w:style w:type="paragraph" w:customStyle="1" w:styleId="2rigacorsivo">
    <w:name w:val="2 riga corsivo"/>
    <w:pPr>
      <w:suppressAutoHyphens/>
      <w:spacing w:line="380" w:lineRule="exact"/>
    </w:pPr>
    <w:rPr>
      <w:rFonts w:ascii="Arial" w:hAnsi="Arial" w:cs="Arial"/>
      <w:i/>
      <w:color w:val="000000"/>
      <w:sz w:val="18"/>
      <w:szCs w:val="24"/>
      <w:lang w:eastAsia="zh-CN" w:bidi="hi-IN"/>
    </w:rPr>
  </w:style>
  <w:style w:type="paragraph" w:customStyle="1" w:styleId="3sfondoverde">
    <w:name w:val="3 sfondo verde"/>
    <w:pPr>
      <w:pBdr>
        <w:top w:val="single" w:sz="2" w:space="3" w:color="FFFFFF"/>
        <w:left w:val="single" w:sz="2" w:space="14" w:color="FFFFFF"/>
        <w:bottom w:val="single" w:sz="2" w:space="3" w:color="FFFFFF"/>
        <w:right w:val="single" w:sz="2" w:space="0" w:color="FFFFFF"/>
      </w:pBdr>
      <w:shd w:val="clear" w:color="auto" w:fill="D9D9D9"/>
      <w:suppressAutoHyphens/>
      <w:ind w:left="284"/>
    </w:pPr>
    <w:rPr>
      <w:rFonts w:ascii="Arial" w:hAnsi="Arial" w:cs="Arial"/>
      <w:b/>
      <w:caps/>
      <w:color w:val="006633"/>
      <w:szCs w:val="24"/>
      <w:lang w:eastAsia="zh-CN" w:bidi="hi-IN"/>
    </w:rPr>
  </w:style>
  <w:style w:type="paragraph" w:customStyle="1" w:styleId="4testobase">
    <w:name w:val="4 testo base"/>
    <w:pPr>
      <w:suppressAutoHyphens/>
    </w:pPr>
    <w:rPr>
      <w:rFonts w:ascii="Arial" w:hAnsi="Arial" w:cs="Arial"/>
      <w:szCs w:val="24"/>
      <w:lang w:eastAsia="zh-CN" w:bidi="hi-IN"/>
    </w:rPr>
  </w:style>
  <w:style w:type="paragraph" w:customStyle="1" w:styleId="Paragrafobase">
    <w:name w:val="[Paragrafo base]"/>
    <w:basedOn w:val="Normale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1titolone">
    <w:name w:val="1 titolone"/>
    <w:pPr>
      <w:pBdr>
        <w:top w:val="single" w:sz="2" w:space="5" w:color="008000"/>
        <w:bottom w:val="single" w:sz="2" w:space="5" w:color="008000"/>
      </w:pBdr>
      <w:suppressAutoHyphens/>
      <w:spacing w:line="360" w:lineRule="exact"/>
    </w:pPr>
    <w:rPr>
      <w:rFonts w:ascii="Arial Black" w:hAnsi="Arial Black" w:cs="Arial Black"/>
      <w:color w:val="006633"/>
      <w:sz w:val="32"/>
      <w:szCs w:val="32"/>
      <w:lang w:eastAsia="zh-CN" w:bidi="hi-IN"/>
    </w:rPr>
  </w:style>
  <w:style w:type="paragraph" w:customStyle="1" w:styleId="5primarigadipag2">
    <w:name w:val="5 prima riga di pag 2"/>
    <w:pPr>
      <w:pBdr>
        <w:top w:val="single" w:sz="2" w:space="1" w:color="008000"/>
      </w:pBdr>
      <w:suppressAutoHyphens/>
    </w:pPr>
    <w:rPr>
      <w:rFonts w:ascii="Arial" w:hAnsi="Arial" w:cs="Arial"/>
      <w:b/>
      <w:caps/>
      <w:color w:val="FFFFFF"/>
      <w:szCs w:val="24"/>
      <w:lang w:eastAsia="zh-CN" w:bidi="hi-IN"/>
    </w:rPr>
  </w:style>
  <w:style w:type="paragraph" w:customStyle="1" w:styleId="6titolospazioriservato">
    <w:name w:val="6 titolo spazio riservato"/>
    <w:basedOn w:val="3sfondoverde"/>
    <w:pPr>
      <w:pBdr>
        <w:top w:val="single" w:sz="4" w:space="3" w:color="008000"/>
        <w:left w:val="single" w:sz="4" w:space="28" w:color="008000"/>
        <w:bottom w:val="single" w:sz="4" w:space="3" w:color="008000"/>
        <w:right w:val="single" w:sz="4" w:space="28" w:color="008000"/>
      </w:pBdr>
      <w:shd w:val="clear" w:color="auto" w:fill="auto"/>
      <w:ind w:left="567" w:right="567"/>
    </w:pPr>
    <w:rPr>
      <w:rFonts w:ascii="Arial Bold" w:hAnsi="Arial Bold" w:cs="Arial Bold"/>
      <w:b w:val="0"/>
    </w:rPr>
  </w:style>
  <w:style w:type="paragraph" w:customStyle="1" w:styleId="7testobaseriservato">
    <w:name w:val="7 testo base riservato"/>
    <w:basedOn w:val="4testobase"/>
    <w:pPr>
      <w:pBdr>
        <w:left w:val="single" w:sz="4" w:space="28" w:color="008000"/>
        <w:bottom w:val="single" w:sz="4" w:space="1" w:color="008000"/>
        <w:right w:val="single" w:sz="4" w:space="28" w:color="008000"/>
      </w:pBdr>
      <w:spacing w:line="260" w:lineRule="exact"/>
      <w:ind w:left="567" w:right="567"/>
    </w:pPr>
  </w:style>
  <w:style w:type="paragraph" w:customStyle="1" w:styleId="8lineagrigiariservato">
    <w:name w:val="8 linea grigia riservato"/>
    <w:basedOn w:val="1lineagrigia"/>
    <w:pPr>
      <w:pBdr>
        <w:left w:val="single" w:sz="2" w:space="28" w:color="808080"/>
        <w:right w:val="single" w:sz="2" w:space="28" w:color="808080"/>
      </w:pBdr>
      <w:ind w:left="567" w:right="567"/>
    </w:pPr>
    <w:rPr>
      <w:color w:val="000000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customStyle="1" w:styleId="1lineagrigiacorsivo">
    <w:name w:val="1 linea grigia corsivo"/>
    <w:basedOn w:val="1lineagrigia"/>
    <w:rPr>
      <w:i/>
      <w:sz w:val="18"/>
      <w:szCs w:val="18"/>
    </w:rPr>
  </w:style>
  <w:style w:type="paragraph" w:customStyle="1" w:styleId="0senzanessunalinea">
    <w:name w:val="0 senza nessuna linea"/>
    <w:basedOn w:val="1lineagrigia"/>
    <w:pPr>
      <w:pBdr>
        <w:bottom w:val="none" w:sz="0" w:space="0" w:color="auto"/>
      </w:pBdr>
    </w:pPr>
    <w:rPr>
      <w:color w:val="000000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</w:rPr>
  </w:style>
  <w:style w:type="paragraph" w:styleId="NormaleWeb">
    <w:name w:val="Normal (Web)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075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755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755EA"/>
    <w:rPr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Prestazioni sanitarie in paesi dell’UE</vt:lpstr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Prestazioni sanitarie in paesi dell’UE</dc:title>
  <dc:subject/>
  <dc:creator>Utente della copia di valutazione di Office 2004</dc:creator>
  <cp:keywords/>
  <cp:lastModifiedBy>Nicoletta</cp:lastModifiedBy>
  <cp:revision>16</cp:revision>
  <cp:lastPrinted>2021-08-05T09:01:00Z</cp:lastPrinted>
  <dcterms:created xsi:type="dcterms:W3CDTF">2021-08-05T08:37:00Z</dcterms:created>
  <dcterms:modified xsi:type="dcterms:W3CDTF">2022-02-17T11:16:00Z</dcterms:modified>
</cp:coreProperties>
</file>