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102F6C">
        <w:rPr>
          <w:rFonts w:ascii="Arial" w:hAnsi="Arial" w:cs="Arial"/>
          <w:sz w:val="22"/>
          <w:szCs w:val="22"/>
        </w:rPr>
        <w:t>25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102F6C">
        <w:rPr>
          <w:rFonts w:ascii="Arial" w:hAnsi="Arial" w:cs="Arial"/>
          <w:b/>
        </w:rPr>
        <w:t>24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EF7D41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DF44C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1C5AE0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1C5AE0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1C5AE0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6C0DD6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264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C742F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C742F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413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1C5AE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9A5BD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323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C24BB5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23</w:t>
            </w:r>
            <w:r w:rsidR="00EC1D34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C24B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654BF9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24</w:t>
            </w:r>
            <w:r w:rsidR="00DD013E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654BF9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3B6133" w:rsidP="003B6133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794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314</w:t>
            </w:r>
            <w:bookmarkStart w:id="0" w:name="_GoBack"/>
            <w:bookmarkEnd w:id="0"/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Codigoro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Maggiore (BO)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942790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42790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42790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42790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42790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42790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2790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24.02.22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42790" w:rsidRPr="000029FB" w:rsidRDefault="00EF7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720DB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66B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6B7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6B79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4D2500" w:rsidRPr="00066B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6B7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066B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6B7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6B79">
              <w:rPr>
                <w:rFonts w:ascii="Arial" w:hAnsi="Arial" w:cs="Arial"/>
                <w:b/>
                <w:color w:val="FF0000"/>
              </w:rPr>
              <w:t>5</w:t>
            </w:r>
            <w:r w:rsidR="004D2500" w:rsidRPr="00066B7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102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5</w:t>
            </w:r>
            <w:r w:rsidR="00942790" w:rsidRPr="00102F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12</w:t>
            </w:r>
            <w:r w:rsidR="00942790" w:rsidRPr="00102F6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F7D4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EF7D4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F7D4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F7D41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EF7D41" w:rsidRPr="00EF7D41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102F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F7D41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EF7D41" w:rsidRPr="00EF7D41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5</w:t>
            </w:r>
            <w:r w:rsidR="001549AA" w:rsidRPr="00102F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2</w:t>
            </w:r>
            <w:r w:rsidR="005C6219" w:rsidRPr="00102F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1549A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8</w:t>
            </w:r>
            <w:r w:rsidR="005C6219" w:rsidRPr="00102F6C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102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102F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102F6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F7D4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3A6093" w:rsidRPr="00102F6C">
              <w:rPr>
                <w:rFonts w:ascii="Arial" w:hAnsi="Arial" w:cs="Arial"/>
                <w:sz w:val="22"/>
                <w:szCs w:val="22"/>
              </w:rPr>
              <w:t>9</w:t>
            </w:r>
            <w:r w:rsidR="00942790" w:rsidRPr="00102F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F7D41" w:rsidRDefault="0066718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F7D41">
              <w:rPr>
                <w:rFonts w:ascii="Arial" w:hAnsi="Arial" w:cs="Arial"/>
                <w:sz w:val="22"/>
                <w:szCs w:val="22"/>
                <w:highlight w:val="lightGray"/>
              </w:rPr>
              <w:t>21</w:t>
            </w:r>
            <w:r w:rsidR="00EF7D41" w:rsidRPr="00EF7D41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F7D41" w:rsidRDefault="003A6093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EF7D41">
              <w:rPr>
                <w:rFonts w:ascii="Arial" w:hAnsi="Arial" w:cs="Arial"/>
                <w:b/>
                <w:color w:val="FF0000"/>
                <w:highlight w:val="lightGray"/>
              </w:rPr>
              <w:t>40</w:t>
            </w:r>
            <w:r w:rsidR="00EF7D41" w:rsidRPr="00EF7D41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720DB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2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667182" w:rsidRPr="00F72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102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2</w:t>
            </w:r>
            <w:r w:rsidR="003A6093" w:rsidRPr="00102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4</w:t>
            </w:r>
            <w:r w:rsidR="003A6093" w:rsidRPr="00102F6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102F6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102F6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102F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102F6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102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366F98" w:rsidRPr="00102F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2</w:t>
            </w:r>
            <w:r w:rsidR="00366F98" w:rsidRPr="00102F6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</w:t>
            </w:r>
            <w:r w:rsidR="005C6219" w:rsidRPr="00102F6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5C6219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102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102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102F6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102F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102F6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942790" w:rsidRPr="00102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CC0FAF" w:rsidRPr="00102F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2</w:t>
            </w:r>
            <w:r w:rsidR="00942790" w:rsidRPr="00102F6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4D250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</w:t>
            </w:r>
            <w:r w:rsidR="00EF7D41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CC0FAF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</w:t>
            </w:r>
            <w:r w:rsidR="00EF7D41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366F98">
              <w:rPr>
                <w:rFonts w:ascii="Arial" w:hAnsi="Arial" w:cs="Arial"/>
                <w:b/>
                <w:color w:val="FFFFFF"/>
              </w:rPr>
              <w:t>13</w:t>
            </w:r>
            <w:r w:rsidR="00EF7D41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667182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</w:t>
            </w:r>
            <w:r w:rsidR="00EF7D41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8A0C32" w:rsidRDefault="005C6219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57</w:t>
            </w:r>
            <w:r w:rsidR="00EF7D41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66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19</w:t>
            </w:r>
            <w:r w:rsidR="00EF7D41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66718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1C5AE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C5AE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Default="001C5AE0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1C5AE0" w:rsidRPr="00F64194" w:rsidRDefault="001C5AE0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C5AE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C5AE0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C5AE0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1C5AE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1C5AE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1C5AE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3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836181" w:rsidRDefault="00EB730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301752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01" w:rsidRDefault="00EB730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095625" cy="3801294"/>
            <wp:effectExtent l="0" t="0" r="0" b="889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79" cy="38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874CD2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75120" cy="64008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C742F1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C742F1" w:rsidRPr="00A41046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42F1" w:rsidRDefault="00C742F1" w:rsidP="00C742F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C742F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7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6C0DD6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264</w:t>
            </w:r>
          </w:p>
        </w:tc>
        <w:tc>
          <w:tcPr>
            <w:tcW w:w="1701" w:type="dxa"/>
            <w:vAlign w:val="bottom"/>
          </w:tcPr>
          <w:p w:rsidR="008C0E34" w:rsidRPr="004D67BA" w:rsidRDefault="00C742F1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87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6C0DD6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264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3211F6">
        <w:rPr>
          <w:rFonts w:ascii="Trebuchet MS" w:hAnsi="Trebuchet MS" w:cs="Arial"/>
          <w:b/>
          <w:color w:val="FF0000"/>
          <w:sz w:val="22"/>
          <w:szCs w:val="22"/>
        </w:rPr>
        <w:t>264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1017FC">
        <w:rPr>
          <w:rFonts w:ascii="Trebuchet MS" w:hAnsi="Trebuchet MS" w:cs="Arial"/>
          <w:b/>
          <w:color w:val="FF0000"/>
          <w:sz w:val="40"/>
          <w:szCs w:val="40"/>
          <w:u w:val="single"/>
        </w:rPr>
        <w:t>922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2A0586">
        <w:rPr>
          <w:rFonts w:ascii="Trebuchet MS" w:hAnsi="Trebuchet MS" w:cs="Arial"/>
          <w:b/>
          <w:color w:val="FF0000"/>
          <w:sz w:val="40"/>
          <w:szCs w:val="40"/>
          <w:u w:val="single"/>
        </w:rPr>
        <w:t>80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742F1">
        <w:rPr>
          <w:rFonts w:ascii="Trebuchet MS" w:hAnsi="Trebuchet MS" w:cs="Arial"/>
          <w:b/>
          <w:color w:val="FF0000"/>
          <w:sz w:val="40"/>
          <w:szCs w:val="40"/>
          <w:u w:val="single"/>
        </w:rPr>
        <w:t>560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456D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C742F1">
        <w:rPr>
          <w:rFonts w:ascii="Trebuchet MS" w:hAnsi="Trebuchet MS" w:cs="Arial"/>
          <w:b/>
          <w:color w:val="FF0000"/>
          <w:sz w:val="40"/>
          <w:szCs w:val="40"/>
          <w:u w:val="single"/>
        </w:rPr>
        <w:t>91</w:t>
      </w:r>
      <w:r w:rsidR="00194C8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42F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42F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C742F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218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742F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2F1" w:rsidRPr="001142F4" w:rsidRDefault="00C742F1" w:rsidP="00C742F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42F1" w:rsidRDefault="00C742F1" w:rsidP="00C74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C742F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413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2010</w:t>
            </w:r>
          </w:p>
        </w:tc>
      </w:tr>
      <w:tr w:rsidR="001C5AE0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1931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1987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1971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BARICELLA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1943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1985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1970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2019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Default="001C5AE0" w:rsidP="001C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1C5AE0" w:rsidRDefault="001C5AE0" w:rsidP="001C5AE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C5AE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1C5AE0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11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A5BD7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A5BD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A5BD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A5BD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A5BD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A5BD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A5BD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9A5BD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9A5BD7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323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dati ag</w:t>
      </w:r>
      <w:r w:rsidR="003776B3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C24BB5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23</w:t>
      </w:r>
      <w:r w:rsidR="007F5C0A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102F6C">
        <w:rPr>
          <w:rFonts w:ascii="Trebuchet MS" w:hAnsi="Trebuchet MS" w:cs="Arial"/>
          <w:b/>
          <w:color w:val="000000" w:themeColor="text1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7503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t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i-sugli-operatori-dellazienda-usl-e-delle-case-residenz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C24BB5">
        <w:rPr>
          <w:rFonts w:ascii="Trebuchet MS" w:hAnsi="Trebuchet MS" w:cs="Arial"/>
          <w:b/>
          <w:color w:val="FF0000"/>
          <w:sz w:val="22"/>
          <w:szCs w:val="22"/>
          <w:u w:val="single"/>
        </w:rPr>
        <w:t>54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102F6C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102F6C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355DCE" w:rsidRPr="00102F6C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102F6C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102F6C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654BF9" w:rsidRPr="00102F6C">
        <w:rPr>
          <w:rFonts w:ascii="Trebuchet MS" w:hAnsi="Trebuchet MS" w:cs="Arial"/>
          <w:b/>
          <w:sz w:val="22"/>
          <w:szCs w:val="22"/>
          <w:highlight w:val="magenta"/>
        </w:rPr>
        <w:t>24</w:t>
      </w:r>
      <w:r w:rsidR="00D440D7" w:rsidRPr="00102F6C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DD013E" w:rsidRPr="00102F6C">
        <w:rPr>
          <w:rFonts w:ascii="Trebuchet MS" w:hAnsi="Trebuchet MS" w:cs="Arial"/>
          <w:b/>
          <w:sz w:val="22"/>
          <w:szCs w:val="22"/>
          <w:highlight w:val="magenta"/>
        </w:rPr>
        <w:t xml:space="preserve">FEBBRAIO </w:t>
      </w:r>
      <w:r w:rsidR="00355DCE" w:rsidRPr="00102F6C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54BF9">
        <w:rPr>
          <w:rFonts w:ascii="Trebuchet MS" w:hAnsi="Trebuchet MS" w:cs="Arial"/>
          <w:b/>
          <w:color w:val="FF0000"/>
          <w:sz w:val="22"/>
          <w:szCs w:val="22"/>
          <w:u w:val="single"/>
        </w:rPr>
        <w:t>50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EF60D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401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EF60D3">
        <w:rPr>
          <w:rFonts w:ascii="Trebuchet MS" w:hAnsi="Trebuchet MS" w:cs="Arial"/>
          <w:b/>
          <w:color w:val="FF0000"/>
          <w:sz w:val="40"/>
          <w:szCs w:val="40"/>
        </w:rPr>
        <w:t>22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EF60D3">
        <w:rPr>
          <w:rFonts w:ascii="Trebuchet MS" w:hAnsi="Trebuchet MS" w:cs="Arial"/>
          <w:b/>
          <w:color w:val="FF0000"/>
          <w:sz w:val="40"/>
          <w:szCs w:val="40"/>
        </w:rPr>
        <w:t>149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EF60D3">
        <w:rPr>
          <w:rFonts w:ascii="Trebuchet MS" w:hAnsi="Trebuchet MS" w:cs="Arial"/>
          <w:b/>
          <w:color w:val="FF0000"/>
          <w:sz w:val="40"/>
          <w:szCs w:val="40"/>
        </w:rPr>
        <w:t>230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D81F0F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314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F60D3">
        <w:rPr>
          <w:rFonts w:ascii="Trebuchet MS" w:hAnsi="Trebuchet MS" w:cs="Arial"/>
          <w:b/>
          <w:color w:val="FF0000"/>
          <w:sz w:val="40"/>
          <w:szCs w:val="40"/>
        </w:rPr>
        <w:t>591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EF60D3">
        <w:rPr>
          <w:rFonts w:ascii="Trebuchet MS" w:hAnsi="Trebuchet MS" w:cs="Arial"/>
          <w:b/>
          <w:color w:val="FF0000"/>
          <w:sz w:val="40"/>
          <w:szCs w:val="40"/>
        </w:rPr>
        <w:t>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F60D3">
        <w:rPr>
          <w:rFonts w:ascii="Trebuchet MS" w:hAnsi="Trebuchet MS" w:cs="Arial"/>
          <w:b/>
          <w:color w:val="FF0000"/>
          <w:sz w:val="40"/>
          <w:szCs w:val="40"/>
        </w:rPr>
        <w:t>986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EF60D3">
        <w:rPr>
          <w:rFonts w:ascii="Trebuchet MS" w:hAnsi="Trebuchet MS" w:cs="Arial"/>
          <w:b/>
          <w:color w:val="FF0000"/>
          <w:sz w:val="40"/>
          <w:szCs w:val="40"/>
        </w:rPr>
        <w:t>209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F60D3">
        <w:rPr>
          <w:rFonts w:ascii="Trebuchet MS" w:hAnsi="Trebuchet MS" w:cs="Arial"/>
          <w:b/>
          <w:color w:val="FF0000"/>
          <w:sz w:val="40"/>
          <w:szCs w:val="40"/>
        </w:rPr>
        <w:t>737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6" w:rsidRDefault="00A75036">
      <w:r>
        <w:separator/>
      </w:r>
    </w:p>
  </w:endnote>
  <w:endnote w:type="continuationSeparator" w:id="0">
    <w:p w:rsidR="00A75036" w:rsidRDefault="00A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6" w:rsidRDefault="00A75036">
      <w:r>
        <w:separator/>
      </w:r>
    </w:p>
  </w:footnote>
  <w:footnote w:type="continuationSeparator" w:id="0">
    <w:p w:rsidR="00A75036" w:rsidRDefault="00A7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36" w:rsidRPr="00F405CA" w:rsidRDefault="00A7503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EED3-EA4A-4000-9114-2E73E5D4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16</Pages>
  <Words>1690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11372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14</cp:revision>
  <cp:lastPrinted>2022-02-24T14:05:00Z</cp:lastPrinted>
  <dcterms:created xsi:type="dcterms:W3CDTF">2022-02-25T07:30:00Z</dcterms:created>
  <dcterms:modified xsi:type="dcterms:W3CDTF">2022-02-25T12:34:00Z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